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67" w:rsidRPr="004762C7" w:rsidRDefault="00A312B2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E0706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E07067" w:rsidRPr="004762C7">
        <w:rPr>
          <w:rFonts w:ascii="PT Astra Serif" w:hAnsi="PT Astra Serif"/>
          <w:b/>
          <w:sz w:val="28"/>
          <w:szCs w:val="28"/>
        </w:rPr>
        <w:t>УТВЕРЖДАЮ</w:t>
      </w:r>
    </w:p>
    <w:p w:rsidR="00E07067" w:rsidRPr="004762C7" w:rsidRDefault="00E0706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762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 xml:space="preserve">   Глава администрации  </w:t>
      </w:r>
    </w:p>
    <w:p w:rsidR="00E07067" w:rsidRPr="004762C7" w:rsidRDefault="00E0706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762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4762C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E07067" w:rsidRPr="004762C7" w:rsidRDefault="00E0706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762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>«Тереньгульский район»</w:t>
      </w:r>
    </w:p>
    <w:p w:rsidR="00E07067" w:rsidRPr="004762C7" w:rsidRDefault="00E07067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 xml:space="preserve">____________ Г.А. </w:t>
      </w:r>
      <w:proofErr w:type="spellStart"/>
      <w:r w:rsidRPr="004762C7">
        <w:rPr>
          <w:rFonts w:ascii="PT Astra Serif" w:hAnsi="PT Astra Serif"/>
          <w:b/>
          <w:sz w:val="28"/>
          <w:szCs w:val="28"/>
        </w:rPr>
        <w:t>Шерстнев</w:t>
      </w:r>
      <w:proofErr w:type="spellEnd"/>
    </w:p>
    <w:p w:rsidR="00E07067" w:rsidRPr="004762C7" w:rsidRDefault="00E07067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487F02">
        <w:rPr>
          <w:rFonts w:ascii="PT Astra Serif" w:hAnsi="PT Astra Serif"/>
          <w:b/>
          <w:sz w:val="28"/>
          <w:szCs w:val="28"/>
        </w:rPr>
        <w:t xml:space="preserve">22 апреля </w:t>
      </w:r>
      <w:bookmarkStart w:id="0" w:name="_GoBack"/>
      <w:bookmarkEnd w:id="0"/>
      <w:r w:rsidRPr="004762C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2022 года</w:t>
      </w:r>
    </w:p>
    <w:p w:rsidR="00E07067" w:rsidRPr="0020788C" w:rsidRDefault="00E07067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2428EF" w:rsidRPr="00BC774B" w:rsidRDefault="00E07067" w:rsidP="00E07067">
      <w:pPr>
        <w:jc w:val="center"/>
        <w:rPr>
          <w:rFonts w:ascii="PT Astra Serif" w:hAnsi="PT Astra Serif"/>
          <w:b/>
          <w:sz w:val="28"/>
          <w:szCs w:val="28"/>
        </w:rPr>
      </w:pPr>
      <w:r w:rsidRPr="00BC774B">
        <w:rPr>
          <w:rFonts w:ascii="PT Astra Serif" w:hAnsi="PT Astra Serif"/>
          <w:b/>
          <w:sz w:val="28"/>
          <w:szCs w:val="28"/>
        </w:rPr>
        <w:t>ПРОГРАММА</w:t>
      </w:r>
    </w:p>
    <w:p w:rsidR="007F350A" w:rsidRPr="00BC774B" w:rsidRDefault="007F350A" w:rsidP="007B05F0">
      <w:pPr>
        <w:jc w:val="center"/>
        <w:rPr>
          <w:rFonts w:ascii="PT Astra Serif" w:hAnsi="PT Astra Serif"/>
          <w:b/>
          <w:sz w:val="28"/>
          <w:szCs w:val="28"/>
        </w:rPr>
      </w:pPr>
      <w:r w:rsidRPr="00BC774B">
        <w:rPr>
          <w:rFonts w:ascii="PT Astra Serif" w:hAnsi="PT Astra Serif"/>
          <w:b/>
          <w:sz w:val="28"/>
          <w:szCs w:val="28"/>
        </w:rPr>
        <w:t>п</w:t>
      </w:r>
      <w:r w:rsidR="00E07067" w:rsidRPr="00BC774B">
        <w:rPr>
          <w:rFonts w:ascii="PT Astra Serif" w:hAnsi="PT Astra Serif"/>
          <w:b/>
          <w:sz w:val="28"/>
          <w:szCs w:val="28"/>
        </w:rPr>
        <w:t xml:space="preserve">роведения </w:t>
      </w:r>
      <w:r w:rsidR="005C1C6A" w:rsidRPr="00BC774B">
        <w:rPr>
          <w:rFonts w:ascii="PT Astra Serif" w:hAnsi="PT Astra Serif"/>
          <w:b/>
          <w:sz w:val="28"/>
          <w:szCs w:val="28"/>
        </w:rPr>
        <w:t xml:space="preserve">региональной </w:t>
      </w:r>
      <w:r w:rsidR="00E07067" w:rsidRPr="00BC774B">
        <w:rPr>
          <w:rFonts w:ascii="PT Astra Serif" w:hAnsi="PT Astra Serif"/>
          <w:b/>
          <w:sz w:val="28"/>
          <w:szCs w:val="28"/>
        </w:rPr>
        <w:t xml:space="preserve"> </w:t>
      </w:r>
      <w:r w:rsidR="00DC2209" w:rsidRPr="00BC774B">
        <w:rPr>
          <w:rFonts w:ascii="PT Astra Serif" w:hAnsi="PT Astra Serif"/>
          <w:b/>
          <w:sz w:val="28"/>
          <w:szCs w:val="28"/>
        </w:rPr>
        <w:t xml:space="preserve"> акции</w:t>
      </w:r>
      <w:r w:rsidR="00F3708B" w:rsidRPr="00BC774B">
        <w:rPr>
          <w:rFonts w:ascii="PT Astra Serif" w:hAnsi="PT Astra Serif"/>
          <w:b/>
          <w:sz w:val="28"/>
          <w:szCs w:val="28"/>
        </w:rPr>
        <w:t xml:space="preserve"> </w:t>
      </w:r>
      <w:r w:rsidR="00A57F9F" w:rsidRPr="00BC774B">
        <w:rPr>
          <w:rFonts w:ascii="PT Astra Serif" w:hAnsi="PT Astra Serif"/>
          <w:b/>
          <w:sz w:val="28"/>
          <w:szCs w:val="28"/>
        </w:rPr>
        <w:t>«Развитие финансовой грамотности и налоговой культуры на территории сельских</w:t>
      </w:r>
      <w:r w:rsidR="005C1C6A" w:rsidRPr="00BC774B">
        <w:rPr>
          <w:rFonts w:ascii="PT Astra Serif" w:hAnsi="PT Astra Serif"/>
          <w:b/>
          <w:sz w:val="28"/>
          <w:szCs w:val="28"/>
        </w:rPr>
        <w:t xml:space="preserve"> </w:t>
      </w:r>
      <w:r w:rsidRPr="00BC774B">
        <w:rPr>
          <w:rFonts w:ascii="PT Astra Serif" w:hAnsi="PT Astra Serif"/>
          <w:b/>
          <w:sz w:val="28"/>
          <w:szCs w:val="28"/>
        </w:rPr>
        <w:t xml:space="preserve">  </w:t>
      </w:r>
      <w:r w:rsidR="00A57F9F" w:rsidRPr="00BC774B">
        <w:rPr>
          <w:rFonts w:ascii="PT Astra Serif" w:hAnsi="PT Astra Serif"/>
          <w:b/>
          <w:sz w:val="28"/>
          <w:szCs w:val="28"/>
        </w:rPr>
        <w:t xml:space="preserve">и </w:t>
      </w:r>
      <w:r w:rsidRPr="00BC774B">
        <w:rPr>
          <w:rFonts w:ascii="PT Astra Serif" w:hAnsi="PT Astra Serif"/>
          <w:b/>
          <w:sz w:val="28"/>
          <w:szCs w:val="28"/>
        </w:rPr>
        <w:t xml:space="preserve"> </w:t>
      </w:r>
      <w:r w:rsidR="00A57F9F" w:rsidRPr="00BC774B">
        <w:rPr>
          <w:rFonts w:ascii="PT Astra Serif" w:hAnsi="PT Astra Serif"/>
          <w:b/>
          <w:sz w:val="28"/>
          <w:szCs w:val="28"/>
        </w:rPr>
        <w:t>городских поселений, городских округов Ульяновской области»</w:t>
      </w:r>
    </w:p>
    <w:p w:rsidR="007B05F0" w:rsidRPr="00BC774B" w:rsidRDefault="007F350A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BC774B">
        <w:rPr>
          <w:rFonts w:ascii="PT Astra Serif" w:hAnsi="PT Astra Serif"/>
          <w:b/>
          <w:sz w:val="28"/>
          <w:szCs w:val="28"/>
        </w:rPr>
        <w:t xml:space="preserve"> </w:t>
      </w:r>
      <w:r w:rsidR="00E07067" w:rsidRPr="00BC774B">
        <w:rPr>
          <w:rFonts w:ascii="PT Astra Serif" w:hAnsi="PT Astra Serif"/>
          <w:b/>
          <w:sz w:val="28"/>
          <w:szCs w:val="28"/>
        </w:rPr>
        <w:t xml:space="preserve">в муниципальном образовании «Тереньгульский район» </w:t>
      </w:r>
      <w:r w:rsidR="007D025B" w:rsidRPr="00BC774B">
        <w:rPr>
          <w:rFonts w:ascii="PT Astra Serif" w:hAnsi="PT Astra Serif"/>
          <w:sz w:val="28"/>
          <w:szCs w:val="28"/>
        </w:rPr>
        <w:br/>
      </w:r>
      <w:r w:rsidR="007D025B" w:rsidRPr="00BC774B">
        <w:rPr>
          <w:rFonts w:ascii="PT Astra Serif" w:hAnsi="PT Astra Serif"/>
          <w:b/>
          <w:sz w:val="28"/>
          <w:szCs w:val="28"/>
          <w:u w:val="single"/>
        </w:rPr>
        <w:t>с 2</w:t>
      </w:r>
      <w:r w:rsidR="00482BCE" w:rsidRPr="00BC774B">
        <w:rPr>
          <w:rFonts w:ascii="PT Astra Serif" w:hAnsi="PT Astra Serif"/>
          <w:b/>
          <w:sz w:val="28"/>
          <w:szCs w:val="28"/>
          <w:u w:val="single"/>
        </w:rPr>
        <w:t>5</w:t>
      </w:r>
      <w:r w:rsidR="00F3708B" w:rsidRPr="00BC774B">
        <w:rPr>
          <w:rFonts w:ascii="PT Astra Serif" w:hAnsi="PT Astra Serif"/>
          <w:b/>
          <w:sz w:val="28"/>
          <w:szCs w:val="28"/>
          <w:u w:val="single"/>
        </w:rPr>
        <w:t>.0</w:t>
      </w:r>
      <w:r w:rsidR="00482BCE" w:rsidRPr="00BC774B">
        <w:rPr>
          <w:rFonts w:ascii="PT Astra Serif" w:hAnsi="PT Astra Serif"/>
          <w:b/>
          <w:sz w:val="28"/>
          <w:szCs w:val="28"/>
          <w:u w:val="single"/>
        </w:rPr>
        <w:t>4</w:t>
      </w:r>
      <w:r w:rsidR="00F3708B" w:rsidRPr="00BC774B">
        <w:rPr>
          <w:rFonts w:ascii="PT Astra Serif" w:hAnsi="PT Astra Serif"/>
          <w:b/>
          <w:sz w:val="28"/>
          <w:szCs w:val="28"/>
          <w:u w:val="single"/>
        </w:rPr>
        <w:t xml:space="preserve"> по 2</w:t>
      </w:r>
      <w:r w:rsidR="00482BCE" w:rsidRPr="00BC774B">
        <w:rPr>
          <w:rFonts w:ascii="PT Astra Serif" w:hAnsi="PT Astra Serif"/>
          <w:b/>
          <w:sz w:val="28"/>
          <w:szCs w:val="28"/>
          <w:u w:val="single"/>
        </w:rPr>
        <w:t>9</w:t>
      </w:r>
      <w:r w:rsidR="00F3708B" w:rsidRPr="00BC774B">
        <w:rPr>
          <w:rFonts w:ascii="PT Astra Serif" w:hAnsi="PT Astra Serif"/>
          <w:b/>
          <w:sz w:val="28"/>
          <w:szCs w:val="28"/>
          <w:u w:val="single"/>
        </w:rPr>
        <w:t>.0</w:t>
      </w:r>
      <w:r w:rsidR="00482BCE" w:rsidRPr="00BC774B">
        <w:rPr>
          <w:rFonts w:ascii="PT Astra Serif" w:hAnsi="PT Astra Serif"/>
          <w:b/>
          <w:sz w:val="28"/>
          <w:szCs w:val="28"/>
          <w:u w:val="single"/>
        </w:rPr>
        <w:t>4</w:t>
      </w:r>
      <w:r w:rsidR="007D025B" w:rsidRPr="00BC774B">
        <w:rPr>
          <w:rFonts w:ascii="PT Astra Serif" w:hAnsi="PT Astra Serif"/>
          <w:b/>
          <w:sz w:val="28"/>
          <w:szCs w:val="28"/>
          <w:u w:val="single"/>
        </w:rPr>
        <w:t>.2022</w:t>
      </w:r>
      <w:r w:rsidRPr="00BC774B">
        <w:rPr>
          <w:rFonts w:ascii="PT Astra Serif" w:hAnsi="PT Astra Serif"/>
          <w:b/>
          <w:sz w:val="28"/>
          <w:szCs w:val="28"/>
          <w:u w:val="single"/>
        </w:rPr>
        <w:t xml:space="preserve"> года</w:t>
      </w:r>
    </w:p>
    <w:p w:rsidR="00DC2209" w:rsidRPr="00BC774B" w:rsidRDefault="00DC2209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835"/>
        <w:gridCol w:w="7513"/>
      </w:tblGrid>
      <w:tr w:rsidR="00E07067" w:rsidRPr="00BC774B" w:rsidTr="007B3E22">
        <w:trPr>
          <w:trHeight w:val="671"/>
        </w:trPr>
        <w:tc>
          <w:tcPr>
            <w:tcW w:w="2235" w:type="dxa"/>
          </w:tcPr>
          <w:p w:rsidR="00E07067" w:rsidRPr="00BC774B" w:rsidRDefault="004E2C0F" w:rsidP="004E2C0F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Ц</w:t>
            </w:r>
            <w:r w:rsidR="007F350A" w:rsidRPr="00BC774B">
              <w:rPr>
                <w:rFonts w:ascii="PT Astra Serif" w:hAnsi="PT Astra Serif"/>
                <w:sz w:val="28"/>
                <w:szCs w:val="28"/>
              </w:rPr>
              <w:t>елев</w:t>
            </w:r>
            <w:r w:rsidRPr="00BC774B">
              <w:rPr>
                <w:rFonts w:ascii="PT Astra Serif" w:hAnsi="PT Astra Serif"/>
                <w:sz w:val="28"/>
                <w:szCs w:val="28"/>
              </w:rPr>
              <w:t>ая</w:t>
            </w:r>
            <w:r w:rsidR="007F350A" w:rsidRPr="00BC774B">
              <w:rPr>
                <w:rFonts w:ascii="PT Astra Serif" w:hAnsi="PT Astra Serif"/>
                <w:sz w:val="28"/>
                <w:szCs w:val="28"/>
              </w:rPr>
              <w:t xml:space="preserve"> аудитори</w:t>
            </w:r>
            <w:r w:rsidRPr="00BC774B">
              <w:rPr>
                <w:rFonts w:ascii="PT Astra Serif" w:hAnsi="PT Astra Serif"/>
                <w:sz w:val="28"/>
                <w:szCs w:val="28"/>
              </w:rPr>
              <w:t>я</w:t>
            </w:r>
            <w:r w:rsidR="00E07067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07067" w:rsidRPr="00BC774B" w:rsidRDefault="007F350A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</w:tcPr>
          <w:p w:rsidR="00E07067" w:rsidRPr="00BC774B" w:rsidRDefault="007F350A" w:rsidP="00DC22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Место проведения</w:t>
            </w:r>
          </w:p>
        </w:tc>
        <w:tc>
          <w:tcPr>
            <w:tcW w:w="7513" w:type="dxa"/>
          </w:tcPr>
          <w:p w:rsidR="00E07067" w:rsidRPr="00BC774B" w:rsidRDefault="00E07067" w:rsidP="00DC22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Тема</w:t>
            </w:r>
            <w:r w:rsidR="007F350A" w:rsidRPr="00BC774B">
              <w:rPr>
                <w:rFonts w:ascii="PT Astra Serif" w:hAnsi="PT Astra Serif"/>
                <w:sz w:val="28"/>
                <w:szCs w:val="28"/>
              </w:rPr>
              <w:t xml:space="preserve"> мероприятия, формат проведения. </w:t>
            </w:r>
          </w:p>
        </w:tc>
      </w:tr>
      <w:tr w:rsidR="007F350A" w:rsidRPr="00BC774B" w:rsidTr="007B3E22">
        <w:trPr>
          <w:trHeight w:val="671"/>
        </w:trPr>
        <w:tc>
          <w:tcPr>
            <w:tcW w:w="2235" w:type="dxa"/>
          </w:tcPr>
          <w:p w:rsidR="007F350A" w:rsidRPr="00BC774B" w:rsidRDefault="007F350A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Граждане  пенсионного возраста </w:t>
            </w:r>
          </w:p>
        </w:tc>
        <w:tc>
          <w:tcPr>
            <w:tcW w:w="2126" w:type="dxa"/>
          </w:tcPr>
          <w:p w:rsidR="007F350A" w:rsidRPr="00BC774B" w:rsidRDefault="00AC095C" w:rsidP="00AC095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2D2B13" w:rsidRPr="00BC774B">
              <w:rPr>
                <w:rFonts w:ascii="PT Astra Serif" w:hAnsi="PT Astra Serif"/>
                <w:sz w:val="28"/>
                <w:szCs w:val="28"/>
              </w:rPr>
              <w:t xml:space="preserve">с </w:t>
            </w:r>
            <w:r w:rsidR="007F350A" w:rsidRPr="00BC774B">
              <w:rPr>
                <w:rFonts w:ascii="PT Astra Serif" w:hAnsi="PT Astra Serif"/>
                <w:sz w:val="28"/>
                <w:szCs w:val="28"/>
              </w:rPr>
              <w:t>2</w:t>
            </w:r>
            <w:r w:rsidR="00482BCE" w:rsidRPr="00BC774B">
              <w:rPr>
                <w:rFonts w:ascii="PT Astra Serif" w:hAnsi="PT Astra Serif"/>
                <w:sz w:val="28"/>
                <w:szCs w:val="28"/>
              </w:rPr>
              <w:t>5</w:t>
            </w:r>
            <w:r w:rsidR="002D2B13" w:rsidRPr="00BC774B">
              <w:rPr>
                <w:rFonts w:ascii="PT Astra Serif" w:hAnsi="PT Astra Serif"/>
                <w:sz w:val="28"/>
                <w:szCs w:val="28"/>
              </w:rPr>
              <w:t xml:space="preserve"> по 2</w:t>
            </w:r>
            <w:r w:rsidR="00482BCE" w:rsidRPr="00BC774B">
              <w:rPr>
                <w:rFonts w:ascii="PT Astra Serif" w:hAnsi="PT Astra Serif"/>
                <w:sz w:val="28"/>
                <w:szCs w:val="28"/>
              </w:rPr>
              <w:t>9</w:t>
            </w:r>
            <w:r w:rsidR="002D2B13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F350A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82BCE" w:rsidRPr="00BC774B">
              <w:rPr>
                <w:rFonts w:ascii="PT Astra Serif" w:hAnsi="PT Astra Serif"/>
                <w:sz w:val="28"/>
                <w:szCs w:val="28"/>
              </w:rPr>
              <w:t>апреля</w:t>
            </w:r>
            <w:r w:rsidR="007F350A" w:rsidRPr="00BC774B">
              <w:rPr>
                <w:rFonts w:ascii="PT Astra Serif" w:hAnsi="PT Astra Serif"/>
                <w:sz w:val="28"/>
                <w:szCs w:val="28"/>
              </w:rPr>
              <w:t xml:space="preserve"> 2022 г.</w:t>
            </w:r>
          </w:p>
        </w:tc>
        <w:tc>
          <w:tcPr>
            <w:tcW w:w="2835" w:type="dxa"/>
          </w:tcPr>
          <w:p w:rsidR="00EA7086" w:rsidRPr="00BC774B" w:rsidRDefault="002F2E11" w:rsidP="00EA708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C774B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="007F350A" w:rsidRPr="00BC774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482BCE" w:rsidRPr="00BC774B">
              <w:rPr>
                <w:rFonts w:ascii="PT Astra Serif" w:hAnsi="PT Astra Serif"/>
                <w:sz w:val="28"/>
                <w:szCs w:val="28"/>
              </w:rPr>
              <w:t>Сосновка</w:t>
            </w:r>
            <w:r w:rsidR="00E1269A">
              <w:rPr>
                <w:rFonts w:ascii="PT Astra Serif" w:hAnsi="PT Astra Serif"/>
                <w:sz w:val="28"/>
                <w:szCs w:val="28"/>
              </w:rPr>
              <w:t>,</w:t>
            </w:r>
            <w:r w:rsidR="007F350A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A7086" w:rsidRPr="00BC774B" w:rsidRDefault="007F350A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r w:rsidR="00482BCE" w:rsidRPr="00BC774B">
              <w:rPr>
                <w:rFonts w:ascii="PT Astra Serif" w:hAnsi="PT Astra Serif"/>
                <w:sz w:val="28"/>
                <w:szCs w:val="28"/>
              </w:rPr>
              <w:t>Зеленец</w:t>
            </w:r>
            <w:r w:rsidR="00E1269A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EA7086" w:rsidRPr="00BC774B" w:rsidRDefault="007F350A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="00482BCE" w:rsidRPr="00BC774B">
              <w:rPr>
                <w:rFonts w:ascii="PT Astra Serif" w:hAnsi="PT Astra Serif"/>
                <w:sz w:val="28"/>
                <w:szCs w:val="28"/>
              </w:rPr>
              <w:t>Скугареевка</w:t>
            </w:r>
            <w:proofErr w:type="spellEnd"/>
            <w:r w:rsidR="00E1269A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EA7086" w:rsidRPr="00BC774B" w:rsidRDefault="007F350A" w:rsidP="00EA708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C774B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482BCE" w:rsidRPr="00BC774B">
              <w:rPr>
                <w:rFonts w:ascii="PT Astra Serif" w:hAnsi="PT Astra Serif"/>
                <w:sz w:val="28"/>
                <w:szCs w:val="28"/>
              </w:rPr>
              <w:t>Гавриловка</w:t>
            </w:r>
            <w:r w:rsidR="00E1269A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7F350A" w:rsidRPr="00BC774B" w:rsidRDefault="007F350A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Ясашная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F3625" w:rsidRPr="00BC774B">
              <w:rPr>
                <w:rFonts w:ascii="PT Astra Serif" w:hAnsi="PT Astra Serif"/>
                <w:sz w:val="28"/>
                <w:szCs w:val="28"/>
              </w:rPr>
              <w:t>Т</w:t>
            </w:r>
            <w:r w:rsidRPr="00BC774B">
              <w:rPr>
                <w:rFonts w:ascii="PT Astra Serif" w:hAnsi="PT Astra Serif"/>
                <w:sz w:val="28"/>
                <w:szCs w:val="28"/>
              </w:rPr>
              <w:t>ашла</w:t>
            </w:r>
            <w:r w:rsidR="00AC095C">
              <w:rPr>
                <w:rFonts w:ascii="PT Astra Serif" w:hAnsi="PT Astra Serif"/>
                <w:sz w:val="28"/>
                <w:szCs w:val="28"/>
              </w:rPr>
              <w:t>.</w:t>
            </w:r>
            <w:r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A7086" w:rsidRPr="00BC774B" w:rsidRDefault="00EA7086" w:rsidP="009D3E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13" w:type="dxa"/>
          </w:tcPr>
          <w:p w:rsidR="00482BCE" w:rsidRPr="00BC774B" w:rsidRDefault="00482BCE" w:rsidP="00482BC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Проведение социологического опроса по финансовой грамотности населения.</w:t>
            </w:r>
          </w:p>
          <w:p w:rsidR="00482BCE" w:rsidRPr="00BC774B" w:rsidRDefault="007F350A" w:rsidP="00482BC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Проведение беседы с жителями сельских поселений о своевременности уплаты имущественных налогов</w:t>
            </w:r>
            <w:r w:rsidR="00482BCE" w:rsidRPr="00BC774B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F350A" w:rsidRPr="00BC774B" w:rsidRDefault="00482BCE" w:rsidP="00482BC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П</w:t>
            </w:r>
            <w:r w:rsidR="007F350A" w:rsidRPr="00BC774B">
              <w:rPr>
                <w:rFonts w:ascii="PT Astra Serif" w:hAnsi="PT Astra Serif"/>
                <w:sz w:val="28"/>
                <w:szCs w:val="28"/>
              </w:rPr>
              <w:t>росмотр онлайн – уроков по финансовой грамотности.</w:t>
            </w:r>
          </w:p>
        </w:tc>
      </w:tr>
      <w:tr w:rsidR="004E2C0F" w:rsidRPr="00BC774B" w:rsidTr="007B3E22">
        <w:trPr>
          <w:trHeight w:val="671"/>
        </w:trPr>
        <w:tc>
          <w:tcPr>
            <w:tcW w:w="2235" w:type="dxa"/>
          </w:tcPr>
          <w:p w:rsidR="004E2C0F" w:rsidRPr="00BC774B" w:rsidRDefault="004E2C0F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Взрослое население</w:t>
            </w:r>
          </w:p>
        </w:tc>
        <w:tc>
          <w:tcPr>
            <w:tcW w:w="2126" w:type="dxa"/>
          </w:tcPr>
          <w:p w:rsidR="004E2C0F" w:rsidRPr="00BC774B" w:rsidRDefault="003F62E6" w:rsidP="003F62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25</w:t>
            </w:r>
            <w:r w:rsidR="004E2C0F" w:rsidRPr="00BC774B">
              <w:rPr>
                <w:rFonts w:ascii="PT Astra Serif" w:hAnsi="PT Astra Serif"/>
                <w:sz w:val="28"/>
                <w:szCs w:val="28"/>
              </w:rPr>
              <w:t>.0</w:t>
            </w:r>
            <w:r w:rsidRPr="00BC774B">
              <w:rPr>
                <w:rFonts w:ascii="PT Astra Serif" w:hAnsi="PT Astra Serif"/>
                <w:sz w:val="28"/>
                <w:szCs w:val="28"/>
              </w:rPr>
              <w:t>4</w:t>
            </w:r>
            <w:r w:rsidR="004E2C0F" w:rsidRPr="00BC774B">
              <w:rPr>
                <w:rFonts w:ascii="PT Astra Serif" w:hAnsi="PT Astra Serif"/>
                <w:sz w:val="28"/>
                <w:szCs w:val="28"/>
              </w:rPr>
              <w:t>.2022 г.</w:t>
            </w:r>
          </w:p>
        </w:tc>
        <w:tc>
          <w:tcPr>
            <w:tcW w:w="2835" w:type="dxa"/>
          </w:tcPr>
          <w:p w:rsidR="00CF3545" w:rsidRPr="00BC774B" w:rsidRDefault="004E2C0F" w:rsidP="00EA708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>. Тереньга</w:t>
            </w:r>
            <w:r w:rsidR="00CF3545" w:rsidRPr="00BC774B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4E2C0F" w:rsidRPr="00BC774B" w:rsidRDefault="00CF3545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ул. Евстифеева, д. </w:t>
            </w:r>
            <w:r w:rsidR="00C43587" w:rsidRPr="00BC774B">
              <w:rPr>
                <w:rFonts w:ascii="PT Astra Serif" w:hAnsi="PT Astra Serif"/>
                <w:sz w:val="28"/>
                <w:szCs w:val="28"/>
              </w:rPr>
              <w:t>3</w:t>
            </w:r>
            <w:r w:rsidR="004E2C0F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4E2C0F" w:rsidRPr="00BC774B" w:rsidRDefault="00CF3545" w:rsidP="0050448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BC774B">
              <w:rPr>
                <w:rFonts w:ascii="PT Astra Serif" w:hAnsi="PT Astra Serif" w:cs="PT Astra Serif"/>
                <w:sz w:val="28"/>
                <w:szCs w:val="28"/>
              </w:rPr>
              <w:t>Работа в МФЦ с гражданами по популяризации налогового режима «налог на профессиональный доход»</w:t>
            </w:r>
            <w:r w:rsidR="00147622" w:rsidRPr="00BC774B">
              <w:rPr>
                <w:rFonts w:ascii="PT Astra Serif" w:hAnsi="PT Astra Serif" w:cs="PT Astra Serif"/>
                <w:sz w:val="28"/>
                <w:szCs w:val="28"/>
              </w:rPr>
              <w:t>.</w:t>
            </w:r>
            <w:r w:rsidRPr="00BC774B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  <w:p w:rsidR="00EA7086" w:rsidRPr="00BC774B" w:rsidRDefault="00EA7086" w:rsidP="005044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43587" w:rsidRPr="00BC774B" w:rsidTr="007B3E22">
        <w:trPr>
          <w:trHeight w:val="671"/>
        </w:trPr>
        <w:tc>
          <w:tcPr>
            <w:tcW w:w="2235" w:type="dxa"/>
          </w:tcPr>
          <w:p w:rsidR="00C43587" w:rsidRPr="00BC774B" w:rsidRDefault="00C43587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Взрослое население</w:t>
            </w:r>
          </w:p>
        </w:tc>
        <w:tc>
          <w:tcPr>
            <w:tcW w:w="2126" w:type="dxa"/>
          </w:tcPr>
          <w:p w:rsidR="00C43587" w:rsidRPr="00BC774B" w:rsidRDefault="00C43587" w:rsidP="003F62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25.04.2022 г.</w:t>
            </w:r>
          </w:p>
        </w:tc>
        <w:tc>
          <w:tcPr>
            <w:tcW w:w="2835" w:type="dxa"/>
          </w:tcPr>
          <w:p w:rsidR="00C43587" w:rsidRPr="00BC774B" w:rsidRDefault="00C43587" w:rsidP="00800E7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. Тереньга,          пл. Ленина, д. </w:t>
            </w:r>
            <w:r w:rsidR="00800E71" w:rsidRPr="00BC774B">
              <w:rPr>
                <w:rFonts w:ascii="PT Astra Serif" w:hAnsi="PT Astra Serif"/>
                <w:sz w:val="28"/>
                <w:szCs w:val="28"/>
              </w:rPr>
              <w:t>2</w:t>
            </w:r>
            <w:r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C43587" w:rsidRPr="00BC774B" w:rsidRDefault="00C43587" w:rsidP="00C43587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BC774B">
              <w:rPr>
                <w:rFonts w:ascii="PT Astra Serif" w:hAnsi="PT Astra Serif" w:cs="PT Astra Serif"/>
                <w:sz w:val="28"/>
                <w:szCs w:val="28"/>
              </w:rPr>
              <w:t xml:space="preserve">Заседание комиссии по приоритетному региональному проекту: «Зажиточная семья». </w:t>
            </w:r>
          </w:p>
        </w:tc>
      </w:tr>
      <w:tr w:rsidR="00864FA4" w:rsidRPr="00BC774B" w:rsidTr="007B3E22">
        <w:trPr>
          <w:trHeight w:val="671"/>
        </w:trPr>
        <w:tc>
          <w:tcPr>
            <w:tcW w:w="2235" w:type="dxa"/>
          </w:tcPr>
          <w:p w:rsidR="00864FA4" w:rsidRPr="00BC774B" w:rsidRDefault="00DA43F0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Взрослое население</w:t>
            </w:r>
          </w:p>
        </w:tc>
        <w:tc>
          <w:tcPr>
            <w:tcW w:w="2126" w:type="dxa"/>
          </w:tcPr>
          <w:p w:rsidR="00864FA4" w:rsidRPr="00BC774B" w:rsidRDefault="00486C45" w:rsidP="00C435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2</w:t>
            </w:r>
            <w:r w:rsidR="00C43587" w:rsidRPr="00BC774B">
              <w:rPr>
                <w:rFonts w:ascii="PT Astra Serif" w:hAnsi="PT Astra Serif"/>
                <w:sz w:val="28"/>
                <w:szCs w:val="28"/>
              </w:rPr>
              <w:t>6</w:t>
            </w:r>
            <w:r w:rsidRPr="00BC774B">
              <w:rPr>
                <w:rFonts w:ascii="PT Astra Serif" w:hAnsi="PT Astra Serif"/>
                <w:sz w:val="28"/>
                <w:szCs w:val="28"/>
              </w:rPr>
              <w:t>.0</w:t>
            </w:r>
            <w:r w:rsidR="00C43587" w:rsidRPr="00BC774B">
              <w:rPr>
                <w:rFonts w:ascii="PT Astra Serif" w:hAnsi="PT Astra Serif"/>
                <w:sz w:val="28"/>
                <w:szCs w:val="28"/>
              </w:rPr>
              <w:t>4</w:t>
            </w:r>
            <w:r w:rsidRPr="00BC774B">
              <w:rPr>
                <w:rFonts w:ascii="PT Astra Serif" w:hAnsi="PT Astra Serif"/>
                <w:sz w:val="28"/>
                <w:szCs w:val="28"/>
              </w:rPr>
              <w:t>.2022 г.</w:t>
            </w:r>
          </w:p>
        </w:tc>
        <w:tc>
          <w:tcPr>
            <w:tcW w:w="2835" w:type="dxa"/>
          </w:tcPr>
          <w:p w:rsidR="00864FA4" w:rsidRPr="00BC774B" w:rsidRDefault="00486C45" w:rsidP="00EA708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>. Тереньга</w:t>
            </w:r>
            <w:r w:rsidR="00C43587" w:rsidRPr="00BC774B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C43587" w:rsidRPr="00BC774B" w:rsidRDefault="00C43587" w:rsidP="00800E71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пл. Ленина, д.</w:t>
            </w:r>
            <w:r w:rsidR="00800E71" w:rsidRPr="00BC774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864FA4" w:rsidRPr="00BC774B" w:rsidRDefault="00C43587" w:rsidP="00891F2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Заседание комиссии по повышению уровню </w:t>
            </w:r>
            <w:r w:rsidR="00800E71" w:rsidRPr="00BC774B">
              <w:rPr>
                <w:rFonts w:ascii="PT Astra Serif" w:hAnsi="PT Astra Serif"/>
                <w:sz w:val="28"/>
                <w:szCs w:val="28"/>
              </w:rPr>
              <w:t>заработанной платы с участием работодателей и Глав администраци</w:t>
            </w:r>
            <w:r w:rsidR="00891F20" w:rsidRPr="00BC774B">
              <w:rPr>
                <w:rFonts w:ascii="PT Astra Serif" w:hAnsi="PT Astra Serif"/>
                <w:sz w:val="28"/>
                <w:szCs w:val="28"/>
              </w:rPr>
              <w:t>й  поселений</w:t>
            </w:r>
            <w:r w:rsidRPr="00BC774B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DE36A2" w:rsidRPr="00BC774B" w:rsidTr="007B3E22">
        <w:trPr>
          <w:trHeight w:val="671"/>
        </w:trPr>
        <w:tc>
          <w:tcPr>
            <w:tcW w:w="2235" w:type="dxa"/>
          </w:tcPr>
          <w:p w:rsidR="00DE36A2" w:rsidRPr="00BC774B" w:rsidRDefault="00DE36A2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Взрослое население</w:t>
            </w:r>
          </w:p>
        </w:tc>
        <w:tc>
          <w:tcPr>
            <w:tcW w:w="2126" w:type="dxa"/>
          </w:tcPr>
          <w:p w:rsidR="00DE36A2" w:rsidRPr="00BC774B" w:rsidRDefault="00DE36A2" w:rsidP="00F33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2</w:t>
            </w:r>
            <w:r w:rsidR="00F33006" w:rsidRPr="00BC774B">
              <w:rPr>
                <w:rFonts w:ascii="PT Astra Serif" w:hAnsi="PT Astra Serif"/>
                <w:sz w:val="28"/>
                <w:szCs w:val="28"/>
              </w:rPr>
              <w:t>6</w:t>
            </w:r>
            <w:r w:rsidRPr="00BC774B">
              <w:rPr>
                <w:rFonts w:ascii="PT Astra Serif" w:hAnsi="PT Astra Serif"/>
                <w:sz w:val="28"/>
                <w:szCs w:val="28"/>
              </w:rPr>
              <w:t>.0</w:t>
            </w:r>
            <w:r w:rsidR="00F33006" w:rsidRPr="00BC774B">
              <w:rPr>
                <w:rFonts w:ascii="PT Astra Serif" w:hAnsi="PT Astra Serif"/>
                <w:sz w:val="28"/>
                <w:szCs w:val="28"/>
              </w:rPr>
              <w:t>4</w:t>
            </w:r>
            <w:r w:rsidRPr="00BC774B">
              <w:rPr>
                <w:rFonts w:ascii="PT Astra Serif" w:hAnsi="PT Astra Serif"/>
                <w:sz w:val="28"/>
                <w:szCs w:val="28"/>
              </w:rPr>
              <w:t xml:space="preserve">.2022 г. </w:t>
            </w:r>
          </w:p>
        </w:tc>
        <w:tc>
          <w:tcPr>
            <w:tcW w:w="2835" w:type="dxa"/>
          </w:tcPr>
          <w:p w:rsidR="00CA7E6E" w:rsidRPr="00BC774B" w:rsidRDefault="00CA7E6E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Ясашная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 Ташла,</w:t>
            </w:r>
          </w:p>
          <w:p w:rsidR="00ED1B91" w:rsidRPr="00BC774B" w:rsidRDefault="00DE36A2" w:rsidP="00ED1B91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C774B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. Михайловка, </w:t>
            </w:r>
            <w:r w:rsidR="00CA7E6E" w:rsidRPr="00BC774B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BC774B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="00F33006" w:rsidRPr="00BC774B">
              <w:rPr>
                <w:rFonts w:ascii="PT Astra Serif" w:hAnsi="PT Astra Serif"/>
                <w:sz w:val="28"/>
                <w:szCs w:val="28"/>
              </w:rPr>
              <w:t>Белогорское</w:t>
            </w:r>
            <w:proofErr w:type="spellEnd"/>
            <w:r w:rsidR="00ED1B91" w:rsidRPr="00BC774B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DE36A2" w:rsidRPr="00BC774B" w:rsidRDefault="00ED1B91" w:rsidP="00AC095C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lastRenderedPageBreak/>
              <w:t>с. Красноборск</w:t>
            </w:r>
            <w:r w:rsidR="00A143F7">
              <w:rPr>
                <w:rFonts w:ascii="PT Astra Serif" w:hAnsi="PT Astra Serif"/>
                <w:sz w:val="28"/>
                <w:szCs w:val="28"/>
              </w:rPr>
              <w:t>,</w:t>
            </w:r>
            <w:r w:rsidR="00A12A58" w:rsidRPr="00BC77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DE36A2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E36A2" w:rsidRPr="00BC774B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="00DE36A2" w:rsidRPr="00BC774B">
              <w:rPr>
                <w:rFonts w:ascii="PT Astra Serif" w:hAnsi="PT Astra Serif"/>
                <w:sz w:val="28"/>
                <w:szCs w:val="28"/>
              </w:rPr>
              <w:t>. Тереньга</w:t>
            </w:r>
          </w:p>
        </w:tc>
        <w:tc>
          <w:tcPr>
            <w:tcW w:w="7513" w:type="dxa"/>
          </w:tcPr>
          <w:p w:rsidR="00DE36A2" w:rsidRPr="00BC774B" w:rsidRDefault="00DE36A2" w:rsidP="00DE36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Проведение комиссий по увеличению доходов в консолидированный бюджет Ульяновской области. </w:t>
            </w:r>
          </w:p>
        </w:tc>
      </w:tr>
      <w:tr w:rsidR="00941743" w:rsidRPr="00BC774B" w:rsidTr="007B3E22">
        <w:trPr>
          <w:trHeight w:val="671"/>
        </w:trPr>
        <w:tc>
          <w:tcPr>
            <w:tcW w:w="2235" w:type="dxa"/>
          </w:tcPr>
          <w:p w:rsidR="00941743" w:rsidRPr="00BC774B" w:rsidRDefault="00941743" w:rsidP="00941743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Взрослое население </w:t>
            </w:r>
          </w:p>
        </w:tc>
        <w:tc>
          <w:tcPr>
            <w:tcW w:w="2126" w:type="dxa"/>
          </w:tcPr>
          <w:p w:rsidR="00941743" w:rsidRPr="00BC774B" w:rsidRDefault="00E159D4" w:rsidP="00C43587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941743" w:rsidRPr="00BC774B">
              <w:rPr>
                <w:rFonts w:ascii="PT Astra Serif" w:hAnsi="PT Astra Serif"/>
                <w:sz w:val="28"/>
                <w:szCs w:val="28"/>
              </w:rPr>
              <w:t>2</w:t>
            </w:r>
            <w:r w:rsidR="00C43587" w:rsidRPr="00BC774B">
              <w:rPr>
                <w:rFonts w:ascii="PT Astra Serif" w:hAnsi="PT Astra Serif"/>
                <w:sz w:val="28"/>
                <w:szCs w:val="28"/>
              </w:rPr>
              <w:t>6</w:t>
            </w:r>
            <w:r w:rsidR="00941743" w:rsidRPr="00BC774B">
              <w:rPr>
                <w:rFonts w:ascii="PT Astra Serif" w:hAnsi="PT Astra Serif"/>
                <w:sz w:val="28"/>
                <w:szCs w:val="28"/>
              </w:rPr>
              <w:t>.0</w:t>
            </w:r>
            <w:r w:rsidR="00C43587" w:rsidRPr="00BC774B">
              <w:rPr>
                <w:rFonts w:ascii="PT Astra Serif" w:hAnsi="PT Astra Serif"/>
                <w:sz w:val="28"/>
                <w:szCs w:val="28"/>
              </w:rPr>
              <w:t>4</w:t>
            </w:r>
            <w:r w:rsidR="00941743" w:rsidRPr="00BC774B">
              <w:rPr>
                <w:rFonts w:ascii="PT Astra Serif" w:hAnsi="PT Astra Serif"/>
                <w:sz w:val="28"/>
                <w:szCs w:val="28"/>
              </w:rPr>
              <w:t>.2022 г.</w:t>
            </w:r>
          </w:p>
        </w:tc>
        <w:tc>
          <w:tcPr>
            <w:tcW w:w="2835" w:type="dxa"/>
          </w:tcPr>
          <w:p w:rsidR="00941743" w:rsidRPr="00BC774B" w:rsidRDefault="00941743" w:rsidP="0094174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>. Тереньга</w:t>
            </w:r>
          </w:p>
        </w:tc>
        <w:tc>
          <w:tcPr>
            <w:tcW w:w="7513" w:type="dxa"/>
          </w:tcPr>
          <w:p w:rsidR="00941743" w:rsidRPr="00BC774B" w:rsidRDefault="00941743" w:rsidP="00A12A58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Акция «Выйди из тени» на территории МУП «</w:t>
            </w: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Тереньгульская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 ярмарка», а также на месте дислокации нового здания автовокзала - работа по борьбе с нелегальными пассажирскими перевозками (такси</w:t>
            </w:r>
            <w:r w:rsidR="00C43587" w:rsidRPr="00BC774B">
              <w:rPr>
                <w:rFonts w:ascii="PT Astra Serif" w:hAnsi="PT Astra Serif"/>
                <w:sz w:val="28"/>
                <w:szCs w:val="28"/>
              </w:rPr>
              <w:t>).</w:t>
            </w:r>
            <w:r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A7086" w:rsidRPr="00BC774B" w:rsidRDefault="00EA7086" w:rsidP="00A12A5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12A58" w:rsidRPr="00BC774B" w:rsidTr="007B3E22">
        <w:trPr>
          <w:trHeight w:val="671"/>
        </w:trPr>
        <w:tc>
          <w:tcPr>
            <w:tcW w:w="2235" w:type="dxa"/>
          </w:tcPr>
          <w:p w:rsidR="00A12A58" w:rsidRPr="00BC774B" w:rsidRDefault="00A12A58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Взрослое население </w:t>
            </w:r>
          </w:p>
        </w:tc>
        <w:tc>
          <w:tcPr>
            <w:tcW w:w="2126" w:type="dxa"/>
          </w:tcPr>
          <w:p w:rsidR="00A12A58" w:rsidRDefault="00E159D4" w:rsidP="007727A7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12A58" w:rsidRPr="00BC774B">
              <w:rPr>
                <w:rFonts w:ascii="PT Astra Serif" w:hAnsi="PT Astra Serif"/>
                <w:sz w:val="28"/>
                <w:szCs w:val="28"/>
              </w:rPr>
              <w:t>2</w:t>
            </w:r>
            <w:r w:rsidR="007727A7" w:rsidRPr="00BC774B">
              <w:rPr>
                <w:rFonts w:ascii="PT Astra Serif" w:hAnsi="PT Astra Serif"/>
                <w:sz w:val="28"/>
                <w:szCs w:val="28"/>
              </w:rPr>
              <w:t>7</w:t>
            </w:r>
            <w:r w:rsidR="00A12A58" w:rsidRPr="00BC774B">
              <w:rPr>
                <w:rFonts w:ascii="PT Astra Serif" w:hAnsi="PT Astra Serif"/>
                <w:sz w:val="28"/>
                <w:szCs w:val="28"/>
              </w:rPr>
              <w:t>.0</w:t>
            </w:r>
            <w:r w:rsidR="007727A7" w:rsidRPr="00BC774B">
              <w:rPr>
                <w:rFonts w:ascii="PT Astra Serif" w:hAnsi="PT Astra Serif"/>
                <w:sz w:val="28"/>
                <w:szCs w:val="28"/>
              </w:rPr>
              <w:t>4</w:t>
            </w:r>
            <w:r w:rsidR="00A12A58" w:rsidRPr="00BC774B">
              <w:rPr>
                <w:rFonts w:ascii="PT Astra Serif" w:hAnsi="PT Astra Serif"/>
                <w:sz w:val="28"/>
                <w:szCs w:val="28"/>
              </w:rPr>
              <w:t>.2022 г.</w:t>
            </w:r>
            <w:r w:rsidR="00804248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804248" w:rsidRPr="00BC774B" w:rsidRDefault="00804248" w:rsidP="007727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29.04.2022 г. </w:t>
            </w:r>
          </w:p>
        </w:tc>
        <w:tc>
          <w:tcPr>
            <w:tcW w:w="2835" w:type="dxa"/>
          </w:tcPr>
          <w:p w:rsidR="00A12A58" w:rsidRPr="00BC774B" w:rsidRDefault="00A12A58" w:rsidP="00097D9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. Тереньга,            пл. Ленина, д.2 </w:t>
            </w:r>
          </w:p>
        </w:tc>
        <w:tc>
          <w:tcPr>
            <w:tcW w:w="7513" w:type="dxa"/>
          </w:tcPr>
          <w:p w:rsidR="00EA7086" w:rsidRPr="00BC774B" w:rsidRDefault="00A12A58" w:rsidP="00A32244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Прием граждан в МУ «Комитет по управлению муниципальным имуществом и земельным отношениям МО «Тереньгульский район» по проблемным вопросам в части земельно-имущественных отношений.</w:t>
            </w:r>
          </w:p>
        </w:tc>
      </w:tr>
      <w:tr w:rsidR="00864FA4" w:rsidRPr="00BC774B" w:rsidTr="007B3E22">
        <w:trPr>
          <w:trHeight w:val="671"/>
        </w:trPr>
        <w:tc>
          <w:tcPr>
            <w:tcW w:w="2235" w:type="dxa"/>
          </w:tcPr>
          <w:p w:rsidR="00864FA4" w:rsidRPr="00BC774B" w:rsidRDefault="000C25E2" w:rsidP="000C25E2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Представители предпринимательского сообщества</w:t>
            </w:r>
          </w:p>
        </w:tc>
        <w:tc>
          <w:tcPr>
            <w:tcW w:w="2126" w:type="dxa"/>
          </w:tcPr>
          <w:p w:rsidR="00864FA4" w:rsidRPr="00BC774B" w:rsidRDefault="000C25E2" w:rsidP="002A2C95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   27.04.2022 г. </w:t>
            </w:r>
          </w:p>
        </w:tc>
        <w:tc>
          <w:tcPr>
            <w:tcW w:w="2835" w:type="dxa"/>
          </w:tcPr>
          <w:p w:rsidR="00864FA4" w:rsidRPr="00BC774B" w:rsidRDefault="000C25E2" w:rsidP="000C25E2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Подкуровка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,     </w:t>
            </w:r>
            <w:r w:rsidR="00866729">
              <w:rPr>
                <w:rFonts w:ascii="PT Astra Serif" w:hAnsi="PT Astra Serif"/>
                <w:sz w:val="28"/>
                <w:szCs w:val="28"/>
              </w:rPr>
              <w:t xml:space="preserve">            </w:t>
            </w:r>
            <w:r w:rsidRPr="00BC774B">
              <w:rPr>
                <w:rFonts w:ascii="PT Astra Serif" w:hAnsi="PT Astra Serif"/>
                <w:sz w:val="28"/>
                <w:szCs w:val="28"/>
              </w:rPr>
              <w:t xml:space="preserve">   с. </w:t>
            </w: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Скугареевка</w:t>
            </w:r>
            <w:proofErr w:type="spellEnd"/>
            <w:r w:rsidR="00A143F7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0C25E2" w:rsidRPr="00BC774B" w:rsidRDefault="000C25E2" w:rsidP="000C25E2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Солдатскя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ташла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EA7086" w:rsidRPr="00BC774B" w:rsidRDefault="000C25E2" w:rsidP="000C25E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Совместный рейд  специалистов администрации района  с представителями ИФНС России по Ульяновской области  по объектам торговли и общественного питания с целью легализации неформальной занятости, выявления лиц осуществляющих ведение деятельности без регистрации в налоговом органе. </w:t>
            </w:r>
          </w:p>
        </w:tc>
      </w:tr>
      <w:tr w:rsidR="00DA43F0" w:rsidRPr="00BC774B" w:rsidTr="007B3E22">
        <w:trPr>
          <w:trHeight w:val="671"/>
        </w:trPr>
        <w:tc>
          <w:tcPr>
            <w:tcW w:w="2235" w:type="dxa"/>
          </w:tcPr>
          <w:p w:rsidR="00DA43F0" w:rsidRPr="00BC774B" w:rsidRDefault="003F62E6" w:rsidP="003F62E6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Представители предпринимательского сообщества</w:t>
            </w:r>
          </w:p>
        </w:tc>
        <w:tc>
          <w:tcPr>
            <w:tcW w:w="2126" w:type="dxa"/>
          </w:tcPr>
          <w:p w:rsidR="00DA43F0" w:rsidRPr="00BC774B" w:rsidRDefault="00E159D4" w:rsidP="00C21039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C21039" w:rsidRPr="00BC774B">
              <w:rPr>
                <w:rFonts w:ascii="PT Astra Serif" w:hAnsi="PT Astra Serif"/>
                <w:sz w:val="28"/>
                <w:szCs w:val="28"/>
              </w:rPr>
              <w:t>28</w:t>
            </w:r>
            <w:r w:rsidR="00DA43F0" w:rsidRPr="00BC774B">
              <w:rPr>
                <w:rFonts w:ascii="PT Astra Serif" w:hAnsi="PT Astra Serif"/>
                <w:sz w:val="28"/>
                <w:szCs w:val="28"/>
              </w:rPr>
              <w:t>.0</w:t>
            </w:r>
            <w:r w:rsidR="00C21039" w:rsidRPr="00BC774B">
              <w:rPr>
                <w:rFonts w:ascii="PT Astra Serif" w:hAnsi="PT Astra Serif"/>
                <w:sz w:val="28"/>
                <w:szCs w:val="28"/>
              </w:rPr>
              <w:t>4</w:t>
            </w:r>
            <w:r w:rsidR="00DA43F0" w:rsidRPr="00BC774B">
              <w:rPr>
                <w:rFonts w:ascii="PT Astra Serif" w:hAnsi="PT Astra Serif"/>
                <w:sz w:val="28"/>
                <w:szCs w:val="28"/>
              </w:rPr>
              <w:t xml:space="preserve">.2022 г. </w:t>
            </w:r>
          </w:p>
        </w:tc>
        <w:tc>
          <w:tcPr>
            <w:tcW w:w="2835" w:type="dxa"/>
          </w:tcPr>
          <w:p w:rsidR="00DA43F0" w:rsidRPr="00BC774B" w:rsidRDefault="001B3677" w:rsidP="00097D9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>. Тереньга,            пл. Ленина, д.2</w:t>
            </w:r>
          </w:p>
        </w:tc>
        <w:tc>
          <w:tcPr>
            <w:tcW w:w="7513" w:type="dxa"/>
          </w:tcPr>
          <w:p w:rsidR="00DA43F0" w:rsidRPr="00BC774B" w:rsidRDefault="00DA43F0" w:rsidP="00E159D4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«День открытых дверей» в АНО «Центр развития предпринимательства </w:t>
            </w: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Тереньгульского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области»  по  вопросам открытия  бизнеса</w:t>
            </w:r>
            <w:r w:rsidR="002A2C95" w:rsidRPr="00BC774B">
              <w:rPr>
                <w:rFonts w:ascii="PT Astra Serif" w:hAnsi="PT Astra Serif"/>
                <w:sz w:val="28"/>
                <w:szCs w:val="28"/>
              </w:rPr>
              <w:t>,</w:t>
            </w:r>
            <w:r w:rsidR="00E159D4" w:rsidRPr="00BC774B">
              <w:rPr>
                <w:rFonts w:ascii="PT Astra Serif" w:hAnsi="PT Astra Serif"/>
                <w:sz w:val="28"/>
                <w:szCs w:val="28"/>
              </w:rPr>
              <w:t xml:space="preserve"> оформления ИП, «</w:t>
            </w:r>
            <w:proofErr w:type="spellStart"/>
            <w:r w:rsidR="00E159D4" w:rsidRPr="00BC774B">
              <w:rPr>
                <w:rFonts w:ascii="PT Astra Serif" w:hAnsi="PT Astra Serif"/>
                <w:sz w:val="28"/>
                <w:szCs w:val="28"/>
              </w:rPr>
              <w:t>самозанятых</w:t>
            </w:r>
            <w:proofErr w:type="spellEnd"/>
            <w:r w:rsidR="00E159D4" w:rsidRPr="00BC774B">
              <w:rPr>
                <w:rFonts w:ascii="PT Astra Serif" w:hAnsi="PT Astra Serif"/>
                <w:sz w:val="28"/>
                <w:szCs w:val="28"/>
              </w:rPr>
              <w:t>»</w:t>
            </w:r>
            <w:r w:rsidR="00C21039" w:rsidRPr="00BC774B">
              <w:rPr>
                <w:rFonts w:ascii="PT Astra Serif" w:hAnsi="PT Astra Serif"/>
                <w:sz w:val="28"/>
                <w:szCs w:val="28"/>
              </w:rPr>
              <w:t xml:space="preserve">   а также о мерах поддержки бизнеса, реализуем</w:t>
            </w:r>
            <w:r w:rsidR="00804248">
              <w:rPr>
                <w:rFonts w:ascii="PT Astra Serif" w:hAnsi="PT Astra Serif"/>
                <w:sz w:val="28"/>
                <w:szCs w:val="28"/>
              </w:rPr>
              <w:t>ых</w:t>
            </w:r>
            <w:r w:rsidR="00C21039" w:rsidRPr="00BC774B">
              <w:rPr>
                <w:rFonts w:ascii="PT Astra Serif" w:hAnsi="PT Astra Serif"/>
                <w:sz w:val="28"/>
                <w:szCs w:val="28"/>
              </w:rPr>
              <w:t xml:space="preserve"> на территории Ульяновской области</w:t>
            </w:r>
            <w:r w:rsidR="00BE4CFC" w:rsidRPr="00BC774B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A7086" w:rsidRPr="00BC774B" w:rsidRDefault="00EA7086" w:rsidP="00E159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F62E6" w:rsidRPr="00BC774B" w:rsidTr="007B3E22">
        <w:trPr>
          <w:trHeight w:val="671"/>
        </w:trPr>
        <w:tc>
          <w:tcPr>
            <w:tcW w:w="2235" w:type="dxa"/>
          </w:tcPr>
          <w:p w:rsidR="003F62E6" w:rsidRPr="00BC774B" w:rsidRDefault="003F62E6" w:rsidP="000C25E2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Представители предпринимательского сообщества</w:t>
            </w:r>
          </w:p>
        </w:tc>
        <w:tc>
          <w:tcPr>
            <w:tcW w:w="2126" w:type="dxa"/>
          </w:tcPr>
          <w:p w:rsidR="003F62E6" w:rsidRPr="00BC774B" w:rsidRDefault="003F62E6" w:rsidP="003F62E6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  29.04.2022 г.</w:t>
            </w:r>
          </w:p>
        </w:tc>
        <w:tc>
          <w:tcPr>
            <w:tcW w:w="2835" w:type="dxa"/>
          </w:tcPr>
          <w:p w:rsidR="003F62E6" w:rsidRPr="00BC774B" w:rsidRDefault="003F62E6" w:rsidP="000C25E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>. Тереньга,            пл. Ленина, д.2</w:t>
            </w:r>
          </w:p>
        </w:tc>
        <w:tc>
          <w:tcPr>
            <w:tcW w:w="7513" w:type="dxa"/>
          </w:tcPr>
          <w:p w:rsidR="003F62E6" w:rsidRPr="00BC774B" w:rsidRDefault="003F62E6" w:rsidP="003F62E6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«Горячая линия» - информирование граждан, ИП, Глав  </w:t>
            </w:r>
            <w:proofErr w:type="gramStart"/>
            <w:r w:rsidRPr="00BC774B">
              <w:rPr>
                <w:rFonts w:ascii="PT Astra Serif" w:hAnsi="PT Astra Serif"/>
                <w:sz w:val="28"/>
                <w:szCs w:val="28"/>
              </w:rPr>
              <w:t>К(</w:t>
            </w:r>
            <w:proofErr w:type="gram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Ф)Х  о мерах государственной поддержки  предпринимательства Ульяновской области, а также по вопросам нарушения трудовых прав граждан. </w:t>
            </w:r>
          </w:p>
        </w:tc>
      </w:tr>
      <w:tr w:rsidR="00864FA4" w:rsidRPr="00BC774B" w:rsidTr="007B3E22">
        <w:trPr>
          <w:trHeight w:val="671"/>
        </w:trPr>
        <w:tc>
          <w:tcPr>
            <w:tcW w:w="2235" w:type="dxa"/>
            <w:tcBorders>
              <w:top w:val="nil"/>
            </w:tcBorders>
          </w:tcPr>
          <w:p w:rsidR="00864FA4" w:rsidRPr="00BC774B" w:rsidRDefault="00562595" w:rsidP="001B3677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Дети дошкольного возраста</w:t>
            </w:r>
          </w:p>
        </w:tc>
        <w:tc>
          <w:tcPr>
            <w:tcW w:w="2126" w:type="dxa"/>
            <w:tcBorders>
              <w:top w:val="nil"/>
            </w:tcBorders>
          </w:tcPr>
          <w:p w:rsidR="00864FA4" w:rsidRPr="00BC774B" w:rsidRDefault="00C93BCC" w:rsidP="00D0715C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с </w:t>
            </w:r>
            <w:r w:rsidR="00027C36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0715C" w:rsidRPr="00BC774B">
              <w:rPr>
                <w:rFonts w:ascii="PT Astra Serif" w:hAnsi="PT Astra Serif"/>
                <w:sz w:val="28"/>
                <w:szCs w:val="28"/>
              </w:rPr>
              <w:t>25</w:t>
            </w:r>
            <w:r w:rsidR="00027C36" w:rsidRPr="00BC774B">
              <w:rPr>
                <w:rFonts w:ascii="PT Astra Serif" w:hAnsi="PT Astra Serif"/>
                <w:sz w:val="28"/>
                <w:szCs w:val="28"/>
              </w:rPr>
              <w:t>.04</w:t>
            </w:r>
            <w:r w:rsidRPr="00BC774B">
              <w:rPr>
                <w:rFonts w:ascii="PT Astra Serif" w:hAnsi="PT Astra Serif"/>
                <w:sz w:val="28"/>
                <w:szCs w:val="28"/>
              </w:rPr>
              <w:t xml:space="preserve"> по 29.04.2022 г.</w:t>
            </w:r>
            <w:r w:rsidR="00562595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</w:tcBorders>
          </w:tcPr>
          <w:p w:rsidR="00864FA4" w:rsidRPr="00BC774B" w:rsidRDefault="00C93BCC" w:rsidP="00C93BCC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. Тереньга, </w:t>
            </w:r>
            <w:r w:rsidR="00562595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225B8" w:rsidRPr="00BC774B">
              <w:rPr>
                <w:rFonts w:ascii="PT Astra Serif" w:hAnsi="PT Astra Serif"/>
                <w:sz w:val="28"/>
                <w:szCs w:val="28"/>
              </w:rPr>
              <w:t>МБДОУ Тереньгульский детский сад «Колосок»</w:t>
            </w:r>
          </w:p>
        </w:tc>
        <w:tc>
          <w:tcPr>
            <w:tcW w:w="7513" w:type="dxa"/>
          </w:tcPr>
          <w:p w:rsidR="00404498" w:rsidRPr="00BC774B" w:rsidRDefault="00404498" w:rsidP="005225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-</w:t>
            </w:r>
            <w:r w:rsidR="00C93BCC" w:rsidRPr="00BC774B">
              <w:rPr>
                <w:rFonts w:ascii="PT Astra Serif" w:hAnsi="PT Astra Serif"/>
                <w:sz w:val="28"/>
                <w:szCs w:val="28"/>
              </w:rPr>
              <w:t>Бесед</w:t>
            </w:r>
            <w:r w:rsidR="005225B8" w:rsidRPr="00BC774B">
              <w:rPr>
                <w:rFonts w:ascii="PT Astra Serif" w:hAnsi="PT Astra Serif"/>
                <w:sz w:val="28"/>
                <w:szCs w:val="28"/>
              </w:rPr>
              <w:t>а на тему: «Как потопаешь, так и полопаешь»</w:t>
            </w:r>
            <w:r w:rsidR="00866729">
              <w:rPr>
                <w:rFonts w:ascii="PT Astra Serif" w:hAnsi="PT Astra Serif"/>
                <w:sz w:val="28"/>
                <w:szCs w:val="28"/>
              </w:rPr>
              <w:t>;</w:t>
            </w:r>
            <w:r w:rsidR="005225B8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04498" w:rsidRPr="00BC774B" w:rsidRDefault="00404498" w:rsidP="004044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-</w:t>
            </w:r>
            <w:r w:rsidR="005225B8" w:rsidRPr="00BC774B">
              <w:rPr>
                <w:rFonts w:ascii="PT Astra Serif" w:hAnsi="PT Astra Serif"/>
                <w:sz w:val="28"/>
                <w:szCs w:val="28"/>
              </w:rPr>
              <w:t>сюжетно-ролевая игра: «Магазин»</w:t>
            </w:r>
            <w:r w:rsidR="00BE4CFC" w:rsidRPr="00BC774B">
              <w:rPr>
                <w:rFonts w:ascii="PT Astra Serif" w:hAnsi="PT Astra Serif"/>
                <w:sz w:val="28"/>
                <w:szCs w:val="28"/>
              </w:rPr>
              <w:t>;</w:t>
            </w:r>
            <w:r w:rsidR="005225B8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64FA4" w:rsidRPr="00BC774B" w:rsidRDefault="00404498" w:rsidP="00BE4C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-</w:t>
            </w:r>
            <w:r w:rsidR="005225B8" w:rsidRPr="00BC774B">
              <w:rPr>
                <w:rFonts w:ascii="PT Astra Serif" w:hAnsi="PT Astra Serif"/>
                <w:sz w:val="28"/>
                <w:szCs w:val="28"/>
              </w:rPr>
              <w:t>образовательная деятельность: «Приключение монетки»</w:t>
            </w:r>
            <w:r w:rsidR="00BE4CFC" w:rsidRPr="00BC774B">
              <w:rPr>
                <w:rFonts w:ascii="PT Astra Serif" w:hAnsi="PT Astra Serif"/>
                <w:sz w:val="28"/>
                <w:szCs w:val="28"/>
              </w:rPr>
              <w:t>;</w:t>
            </w:r>
            <w:r w:rsidR="005225B8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C774B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proofErr w:type="gramStart"/>
            <w:r w:rsidRPr="00BC774B">
              <w:rPr>
                <w:rFonts w:ascii="PT Astra Serif" w:hAnsi="PT Astra Serif"/>
                <w:sz w:val="28"/>
                <w:szCs w:val="28"/>
              </w:rPr>
              <w:t>-</w:t>
            </w:r>
            <w:r w:rsidR="005225B8" w:rsidRPr="00BC774B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End"/>
            <w:r w:rsidR="005225B8" w:rsidRPr="00BC774B">
              <w:rPr>
                <w:rFonts w:ascii="PT Astra Serif" w:hAnsi="PT Astra Serif"/>
                <w:sz w:val="28"/>
                <w:szCs w:val="28"/>
              </w:rPr>
              <w:t xml:space="preserve">идактическая игра: «Расскажи бабе Яге, как обращаться с деньгами».   </w:t>
            </w:r>
            <w:r w:rsidR="00C93BCC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23E8C" w:rsidRPr="00BC774B" w:rsidTr="007B3E22">
        <w:trPr>
          <w:trHeight w:val="671"/>
        </w:trPr>
        <w:tc>
          <w:tcPr>
            <w:tcW w:w="2235" w:type="dxa"/>
            <w:tcBorders>
              <w:top w:val="single" w:sz="4" w:space="0" w:color="auto"/>
            </w:tcBorders>
          </w:tcPr>
          <w:p w:rsidR="00F23E8C" w:rsidRPr="00BC774B" w:rsidRDefault="00F23E8C" w:rsidP="000A4916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lastRenderedPageBreak/>
              <w:t>Дети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3E8C" w:rsidRPr="00BC774B" w:rsidRDefault="00D0715C" w:rsidP="000A4916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с  25.04 по 29.04.2022 г.</w:t>
            </w:r>
          </w:p>
        </w:tc>
        <w:tc>
          <w:tcPr>
            <w:tcW w:w="2835" w:type="dxa"/>
          </w:tcPr>
          <w:p w:rsidR="00F23E8C" w:rsidRPr="00BC774B" w:rsidRDefault="00F23E8C" w:rsidP="00F23E8C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>. Тереньга,  МБДОУ Тереньгульский детский сад «Солнышко»</w:t>
            </w:r>
          </w:p>
        </w:tc>
        <w:tc>
          <w:tcPr>
            <w:tcW w:w="7513" w:type="dxa"/>
          </w:tcPr>
          <w:p w:rsidR="00D0715C" w:rsidRPr="00BC774B" w:rsidRDefault="00307D25" w:rsidP="000A4916">
            <w:pPr>
              <w:rPr>
                <w:rStyle w:val="apple-converted-space"/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0B2599" w:rsidRPr="00BC774B">
              <w:rPr>
                <w:rFonts w:ascii="PT Astra Serif" w:hAnsi="PT Astra Serif"/>
                <w:sz w:val="28"/>
                <w:szCs w:val="28"/>
              </w:rPr>
              <w:t>Познавательная беседа</w:t>
            </w:r>
            <w:r w:rsidR="00F23E8C" w:rsidRPr="00BC774B">
              <w:rPr>
                <w:rFonts w:ascii="PT Astra Serif" w:hAnsi="PT Astra Serif"/>
                <w:sz w:val="28"/>
                <w:szCs w:val="28"/>
              </w:rPr>
              <w:t xml:space="preserve"> на тему: «</w:t>
            </w:r>
            <w:r w:rsidR="000B2599" w:rsidRPr="00BC774B">
              <w:rPr>
                <w:rFonts w:ascii="PT Astra Serif" w:hAnsi="PT Astra Serif"/>
                <w:sz w:val="28"/>
                <w:szCs w:val="28"/>
              </w:rPr>
              <w:t>Зачем нужны финансы?»</w:t>
            </w:r>
            <w:r w:rsidR="00BE4CFC" w:rsidRPr="00BC774B">
              <w:rPr>
                <w:rFonts w:ascii="PT Astra Serif" w:hAnsi="PT Astra Serif"/>
                <w:sz w:val="28"/>
                <w:szCs w:val="28"/>
              </w:rPr>
              <w:t>;</w:t>
            </w:r>
            <w:r w:rsidR="000A4916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B2599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C774B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0A4916" w:rsidRPr="00BC774B">
              <w:rPr>
                <w:rFonts w:ascii="PT Astra Serif" w:hAnsi="PT Astra Serif"/>
                <w:sz w:val="28"/>
                <w:szCs w:val="28"/>
              </w:rPr>
              <w:t xml:space="preserve">оформление </w:t>
            </w:r>
            <w:proofErr w:type="gramStart"/>
            <w:r w:rsidR="000A4916" w:rsidRPr="00BC774B">
              <w:rPr>
                <w:rFonts w:ascii="PT Astra Serif" w:hAnsi="PT Astra Serif"/>
                <w:sz w:val="28"/>
                <w:szCs w:val="28"/>
              </w:rPr>
              <w:t>р</w:t>
            </w:r>
            <w:r w:rsidR="000A4916" w:rsidRPr="00BC774B">
              <w:rPr>
                <w:rFonts w:ascii="PT Astra Serif" w:hAnsi="PT Astra Serif" w:cs="Arial"/>
                <w:bCs/>
                <w:color w:val="333333"/>
                <w:sz w:val="28"/>
                <w:szCs w:val="28"/>
                <w:shd w:val="clear" w:color="auto" w:fill="FFFFFF"/>
              </w:rPr>
              <w:t>азвивающей</w:t>
            </w:r>
            <w:proofErr w:type="gramEnd"/>
            <w:r w:rsidR="000A4916" w:rsidRPr="00BC774B">
              <w:rPr>
                <w:rStyle w:val="apple-converted-space"/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0A4916" w:rsidRPr="00BC774B">
              <w:rPr>
                <w:rFonts w:ascii="PT Astra Serif" w:hAnsi="PT Astra Serif" w:cs="Arial"/>
                <w:bCs/>
                <w:color w:val="333333"/>
                <w:sz w:val="28"/>
                <w:szCs w:val="28"/>
                <w:shd w:val="clear" w:color="auto" w:fill="FFFFFF"/>
              </w:rPr>
              <w:t>предметно-</w:t>
            </w:r>
            <w:r w:rsidR="00D0715C" w:rsidRPr="00BC774B">
              <w:rPr>
                <w:rFonts w:ascii="PT Astra Serif" w:hAnsi="PT Astra Serif" w:cs="Arial"/>
                <w:bCs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="000A4916" w:rsidRPr="00BC774B">
              <w:rPr>
                <w:rFonts w:ascii="PT Astra Serif" w:hAnsi="PT Astra Serif" w:cs="Arial"/>
                <w:bCs/>
                <w:color w:val="333333"/>
                <w:sz w:val="28"/>
                <w:szCs w:val="28"/>
                <w:shd w:val="clear" w:color="auto" w:fill="FFFFFF"/>
              </w:rPr>
              <w:t>ространственной</w:t>
            </w:r>
            <w:r w:rsidR="000A4916" w:rsidRPr="00BC774B">
              <w:rPr>
                <w:rStyle w:val="apple-converted-space"/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F23E8C" w:rsidRPr="00BC774B" w:rsidRDefault="000A4916" w:rsidP="000A4916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 w:cs="Arial"/>
                <w:bCs/>
                <w:color w:val="333333"/>
                <w:sz w:val="28"/>
                <w:szCs w:val="28"/>
                <w:shd w:val="clear" w:color="auto" w:fill="FFFFFF"/>
              </w:rPr>
              <w:t>среды в группе по развитию финансовой грамотности.</w:t>
            </w:r>
            <w:r w:rsidR="00F23E8C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7938ED" w:rsidRPr="00BC774B" w:rsidTr="007B3E22">
        <w:trPr>
          <w:trHeight w:val="671"/>
        </w:trPr>
        <w:tc>
          <w:tcPr>
            <w:tcW w:w="2235" w:type="dxa"/>
            <w:vMerge w:val="restart"/>
          </w:tcPr>
          <w:p w:rsidR="007938ED" w:rsidRPr="00BC774B" w:rsidRDefault="007938ED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Учащиеся общеобразовательных организаций</w:t>
            </w:r>
          </w:p>
        </w:tc>
        <w:tc>
          <w:tcPr>
            <w:tcW w:w="2126" w:type="dxa"/>
            <w:vMerge w:val="restart"/>
          </w:tcPr>
          <w:p w:rsidR="00BC774B" w:rsidRDefault="007938ED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с  25.04 по 29.04.2022 г</w:t>
            </w:r>
          </w:p>
          <w:p w:rsidR="007938ED" w:rsidRPr="00BC774B" w:rsidRDefault="007938ED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23311" w:rsidRPr="00BC774B" w:rsidRDefault="00223311" w:rsidP="00223311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Тумкино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223311" w:rsidRPr="00BC774B" w:rsidRDefault="00223311" w:rsidP="00223311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филиал  МОУ «Тереньгульский лицей при </w:t>
            </w: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УлГТУ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7938ED" w:rsidRPr="00BC774B" w:rsidRDefault="00223311" w:rsidP="0022331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Тумкинская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 ООШ</w:t>
            </w:r>
          </w:p>
        </w:tc>
        <w:tc>
          <w:tcPr>
            <w:tcW w:w="7513" w:type="dxa"/>
          </w:tcPr>
          <w:p w:rsidR="00223311" w:rsidRPr="00BC774B" w:rsidRDefault="007938ED" w:rsidP="002233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-</w:t>
            </w:r>
            <w:r w:rsidR="00223311" w:rsidRPr="00BC774B">
              <w:rPr>
                <w:rFonts w:ascii="PT Astra Serif" w:hAnsi="PT Astra Serif"/>
                <w:color w:val="000000"/>
                <w:sz w:val="28"/>
                <w:szCs w:val="28"/>
              </w:rPr>
              <w:t>Внеклассное мероприятие</w:t>
            </w:r>
            <w:r w:rsidR="008667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на тему:</w:t>
            </w:r>
            <w:r w:rsidR="00223311" w:rsidRPr="00BC774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«Будьте внимательны: «быстрые деньги» - дороги! Опасайтесь </w:t>
            </w:r>
            <w:proofErr w:type="spellStart"/>
            <w:r w:rsidR="00223311" w:rsidRPr="00BC774B">
              <w:rPr>
                <w:rFonts w:ascii="PT Astra Serif" w:hAnsi="PT Astra Serif"/>
                <w:color w:val="000000"/>
                <w:sz w:val="28"/>
                <w:szCs w:val="28"/>
              </w:rPr>
              <w:t>фишинга</w:t>
            </w:r>
            <w:proofErr w:type="spellEnd"/>
            <w:r w:rsidR="00223311" w:rsidRPr="00BC774B">
              <w:rPr>
                <w:rFonts w:ascii="PT Astra Serif" w:hAnsi="PT Astra Serif"/>
                <w:color w:val="000000"/>
                <w:sz w:val="28"/>
                <w:szCs w:val="28"/>
              </w:rPr>
              <w:t>!»</w:t>
            </w:r>
            <w:r w:rsidR="00BC774B" w:rsidRPr="00BC774B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="00223311" w:rsidRPr="00BC774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23311"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938ED" w:rsidRPr="00BC774B" w:rsidRDefault="00223311" w:rsidP="00E126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-</w:t>
            </w:r>
            <w:r w:rsidRPr="00BC774B">
              <w:rPr>
                <w:rFonts w:ascii="PT Astra Serif" w:hAnsi="PT Astra Serif"/>
                <w:color w:val="181818"/>
                <w:sz w:val="28"/>
                <w:szCs w:val="28"/>
              </w:rPr>
              <w:t xml:space="preserve"> круглый стол: «Будь осторожен онлайн! Молодёжь и цифровая безопасность»</w:t>
            </w:r>
            <w:r w:rsidR="00E1269A">
              <w:rPr>
                <w:rFonts w:ascii="PT Astra Serif" w:hAnsi="PT Astra Serif"/>
                <w:color w:val="181818"/>
                <w:sz w:val="28"/>
                <w:szCs w:val="28"/>
              </w:rPr>
              <w:t>.</w:t>
            </w:r>
          </w:p>
        </w:tc>
      </w:tr>
      <w:tr w:rsidR="007938ED" w:rsidRPr="00BC774B" w:rsidTr="007B3E22">
        <w:trPr>
          <w:trHeight w:val="671"/>
        </w:trPr>
        <w:tc>
          <w:tcPr>
            <w:tcW w:w="2235" w:type="dxa"/>
            <w:vMerge/>
          </w:tcPr>
          <w:p w:rsidR="007938ED" w:rsidRPr="00BC774B" w:rsidRDefault="007938ED" w:rsidP="00097D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938ED" w:rsidRPr="00BC774B" w:rsidRDefault="007938ED" w:rsidP="00097D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27C3" w:rsidRPr="00BC774B" w:rsidRDefault="000B27C3" w:rsidP="005225B8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Скугареевка</w:t>
            </w:r>
            <w:proofErr w:type="spellEnd"/>
            <w:r w:rsidR="00866729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7938ED" w:rsidRPr="00BC774B" w:rsidRDefault="000B27C3" w:rsidP="005225B8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МОУ </w:t>
            </w:r>
            <w:r w:rsidR="002F14D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Скугареевская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 СОШ</w:t>
            </w:r>
            <w:r w:rsidR="00400D2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:rsidR="000B27C3" w:rsidRPr="00BC774B" w:rsidRDefault="000B27C3" w:rsidP="00B16FD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Квест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-игра </w:t>
            </w:r>
            <w:r w:rsidR="00AF5AFC">
              <w:rPr>
                <w:rFonts w:ascii="PT Astra Serif" w:hAnsi="PT Astra Serif"/>
                <w:sz w:val="28"/>
                <w:szCs w:val="28"/>
              </w:rPr>
              <w:t>«</w:t>
            </w:r>
            <w:r w:rsidRPr="00BC774B">
              <w:rPr>
                <w:rFonts w:ascii="PT Astra Serif" w:hAnsi="PT Astra Serif"/>
                <w:sz w:val="28"/>
                <w:szCs w:val="28"/>
              </w:rPr>
              <w:t>Дружи с финансами</w:t>
            </w:r>
            <w:r w:rsidR="00AF5AFC">
              <w:rPr>
                <w:rFonts w:ascii="PT Astra Serif" w:hAnsi="PT Astra Serif"/>
                <w:sz w:val="28"/>
                <w:szCs w:val="28"/>
              </w:rPr>
              <w:t>»</w:t>
            </w:r>
            <w:r w:rsidR="00BC774B" w:rsidRPr="00BC774B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B27C3" w:rsidRPr="00BC774B" w:rsidRDefault="000B27C3" w:rsidP="000B27C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proofErr w:type="spellStart"/>
            <w:r w:rsidR="00BC774B" w:rsidRPr="00BC774B">
              <w:rPr>
                <w:rFonts w:ascii="PT Astra Serif" w:hAnsi="PT Astra Serif"/>
                <w:sz w:val="28"/>
                <w:szCs w:val="28"/>
              </w:rPr>
              <w:t>б</w:t>
            </w:r>
            <w:r w:rsidRPr="00BC774B">
              <w:rPr>
                <w:rFonts w:ascii="PT Astra Serif" w:hAnsi="PT Astra Serif"/>
                <w:sz w:val="28"/>
                <w:szCs w:val="28"/>
              </w:rPr>
              <w:t>рейн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BC774B">
              <w:rPr>
                <w:rFonts w:ascii="PT Astra Serif" w:hAnsi="PT Astra Serif"/>
                <w:sz w:val="28"/>
                <w:szCs w:val="28"/>
              </w:rPr>
              <w:t>-р</w:t>
            </w:r>
            <w:proofErr w:type="gram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инг </w:t>
            </w:r>
            <w:r w:rsidR="00AF5AFC">
              <w:rPr>
                <w:rFonts w:ascii="PT Astra Serif" w:hAnsi="PT Astra Serif"/>
                <w:sz w:val="28"/>
                <w:szCs w:val="28"/>
              </w:rPr>
              <w:t>«</w:t>
            </w:r>
            <w:r w:rsidRPr="00BC774B">
              <w:rPr>
                <w:rFonts w:ascii="PT Astra Serif" w:hAnsi="PT Astra Serif"/>
                <w:sz w:val="28"/>
                <w:szCs w:val="28"/>
              </w:rPr>
              <w:t>Поиграем с финансами</w:t>
            </w:r>
            <w:r w:rsidR="00AF5AFC">
              <w:rPr>
                <w:rFonts w:ascii="PT Astra Serif" w:hAnsi="PT Astra Serif"/>
                <w:sz w:val="28"/>
                <w:szCs w:val="28"/>
              </w:rPr>
              <w:t>»</w:t>
            </w:r>
            <w:r w:rsidR="00BC774B" w:rsidRPr="00BC774B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938ED" w:rsidRPr="00BC774B" w:rsidRDefault="000B27C3" w:rsidP="00BC774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BC774B" w:rsidRPr="00BC774B">
              <w:rPr>
                <w:rFonts w:ascii="PT Astra Serif" w:hAnsi="PT Astra Serif"/>
                <w:sz w:val="28"/>
                <w:szCs w:val="28"/>
              </w:rPr>
              <w:t>к</w:t>
            </w:r>
            <w:r w:rsidRPr="00BC774B">
              <w:rPr>
                <w:rFonts w:ascii="PT Astra Serif" w:hAnsi="PT Astra Serif"/>
                <w:sz w:val="28"/>
                <w:szCs w:val="28"/>
              </w:rPr>
              <w:t>онкурсная  программа «Дорога на Эльдорадо"</w:t>
            </w:r>
            <w:r w:rsidR="00BC774B" w:rsidRPr="00BC774B">
              <w:rPr>
                <w:rFonts w:ascii="PT Astra Serif" w:hAnsi="PT Astra Serif"/>
                <w:sz w:val="28"/>
                <w:szCs w:val="28"/>
              </w:rPr>
              <w:t>.</w:t>
            </w:r>
            <w:r w:rsidRPr="00BC774B">
              <w:rPr>
                <w:rFonts w:ascii="PT Astra Serif" w:hAnsi="PT Astra Serif"/>
                <w:sz w:val="28"/>
                <w:szCs w:val="28"/>
              </w:rPr>
              <w:t xml:space="preserve">                            </w:t>
            </w:r>
          </w:p>
        </w:tc>
      </w:tr>
      <w:tr w:rsidR="007938ED" w:rsidRPr="00BC774B" w:rsidTr="007B3E22">
        <w:trPr>
          <w:trHeight w:val="671"/>
        </w:trPr>
        <w:tc>
          <w:tcPr>
            <w:tcW w:w="2235" w:type="dxa"/>
            <w:vMerge/>
          </w:tcPr>
          <w:p w:rsidR="007938ED" w:rsidRPr="00BC774B" w:rsidRDefault="007938ED" w:rsidP="00097D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938ED" w:rsidRPr="00BC774B" w:rsidRDefault="007938ED" w:rsidP="00097D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582BD0" w:rsidRPr="00BC774B" w:rsidRDefault="00D762FA" w:rsidP="007938ED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с</w:t>
            </w:r>
            <w:r w:rsidR="00582BD0" w:rsidRPr="00BC774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="00582BD0" w:rsidRPr="00BC774B">
              <w:rPr>
                <w:rFonts w:ascii="PT Astra Serif" w:hAnsi="PT Astra Serif"/>
                <w:sz w:val="28"/>
                <w:szCs w:val="28"/>
              </w:rPr>
              <w:t>Байдулино</w:t>
            </w:r>
            <w:proofErr w:type="spellEnd"/>
            <w:r w:rsidR="00582BD0" w:rsidRPr="00BC774B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7938ED" w:rsidRPr="00BC774B" w:rsidRDefault="00582BD0" w:rsidP="007938ED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МОУ </w:t>
            </w:r>
            <w:r w:rsidR="002F14D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Байдулинская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 СОШ</w:t>
            </w:r>
            <w:r w:rsidR="002F14D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:rsidR="007938ED" w:rsidRPr="00BC774B" w:rsidRDefault="00582BD0" w:rsidP="00B16FD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- Всеобуч «Наличные и безналичные деньги»;</w:t>
            </w:r>
          </w:p>
          <w:p w:rsidR="00582BD0" w:rsidRPr="00BC774B" w:rsidRDefault="00582BD0" w:rsidP="00BC774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BC774B" w:rsidRPr="00BC774B">
              <w:rPr>
                <w:rFonts w:ascii="PT Astra Serif" w:hAnsi="PT Astra Serif"/>
                <w:sz w:val="28"/>
                <w:szCs w:val="28"/>
              </w:rPr>
              <w:t>б</w:t>
            </w:r>
            <w:r w:rsidRPr="00BC774B">
              <w:rPr>
                <w:rFonts w:ascii="PT Astra Serif" w:hAnsi="PT Astra Serif"/>
                <w:sz w:val="28"/>
                <w:szCs w:val="28"/>
              </w:rPr>
              <w:t>еседа «Банки. Банковская система».</w:t>
            </w:r>
          </w:p>
        </w:tc>
      </w:tr>
      <w:tr w:rsidR="007938ED" w:rsidRPr="00BC774B" w:rsidTr="007B3E22">
        <w:trPr>
          <w:trHeight w:val="671"/>
        </w:trPr>
        <w:tc>
          <w:tcPr>
            <w:tcW w:w="2235" w:type="dxa"/>
            <w:vMerge/>
          </w:tcPr>
          <w:p w:rsidR="007938ED" w:rsidRPr="00BC774B" w:rsidRDefault="007938ED" w:rsidP="00097D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938ED" w:rsidRPr="00BC774B" w:rsidRDefault="007938ED" w:rsidP="00097D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937111" w:rsidRPr="00BC774B" w:rsidRDefault="00937111" w:rsidP="00937111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с. Красноборск,</w:t>
            </w:r>
          </w:p>
          <w:p w:rsidR="007938ED" w:rsidRPr="00BC774B" w:rsidRDefault="00937111" w:rsidP="00D762FA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МОУ </w:t>
            </w:r>
            <w:r w:rsidR="002F14D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BC774B">
              <w:rPr>
                <w:rFonts w:ascii="PT Astra Serif" w:hAnsi="PT Astra Serif"/>
                <w:sz w:val="28"/>
                <w:szCs w:val="28"/>
              </w:rPr>
              <w:t>Красноборская</w:t>
            </w:r>
            <w:proofErr w:type="spellEnd"/>
            <w:r w:rsidRPr="00BC774B">
              <w:rPr>
                <w:rFonts w:ascii="PT Astra Serif" w:hAnsi="PT Astra Serif"/>
                <w:sz w:val="28"/>
                <w:szCs w:val="28"/>
              </w:rPr>
              <w:t xml:space="preserve"> СОШ</w:t>
            </w:r>
            <w:r w:rsidR="002F14D1">
              <w:rPr>
                <w:rFonts w:ascii="PT Astra Serif" w:hAnsi="PT Astra Serif"/>
                <w:sz w:val="28"/>
                <w:szCs w:val="28"/>
              </w:rPr>
              <w:t>»</w:t>
            </w:r>
            <w:r w:rsidRPr="00BC774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7938ED" w:rsidRPr="00BC774B" w:rsidRDefault="002F14D1" w:rsidP="009371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937111" w:rsidRPr="00BC774B">
              <w:rPr>
                <w:rFonts w:ascii="PT Astra Serif" w:hAnsi="PT Astra Serif"/>
                <w:sz w:val="28"/>
                <w:szCs w:val="28"/>
              </w:rPr>
              <w:t>Классный час</w:t>
            </w:r>
            <w:r w:rsidR="00AF5AFC">
              <w:rPr>
                <w:rFonts w:ascii="PT Astra Serif" w:hAnsi="PT Astra Serif"/>
                <w:sz w:val="28"/>
                <w:szCs w:val="28"/>
              </w:rPr>
              <w:t xml:space="preserve"> на тему:</w:t>
            </w:r>
            <w:r w:rsidR="00937111" w:rsidRPr="00BC774B">
              <w:rPr>
                <w:rFonts w:ascii="PT Astra Serif" w:hAnsi="PT Astra Serif"/>
                <w:sz w:val="28"/>
                <w:szCs w:val="28"/>
              </w:rPr>
              <w:t xml:space="preserve"> «Финансовая грамотность – основа благополучия»</w:t>
            </w:r>
            <w:r w:rsidR="00BC774B" w:rsidRPr="00BC774B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937111" w:rsidRPr="00BC774B" w:rsidRDefault="00937111" w:rsidP="002F14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BC774B" w:rsidRPr="00BC774B">
              <w:rPr>
                <w:rFonts w:ascii="PT Astra Serif" w:hAnsi="PT Astra Serif"/>
                <w:sz w:val="28"/>
                <w:szCs w:val="28"/>
              </w:rPr>
              <w:t>б</w:t>
            </w:r>
            <w:r w:rsidRPr="00BC774B">
              <w:rPr>
                <w:rFonts w:ascii="PT Astra Serif" w:hAnsi="PT Astra Serif"/>
                <w:sz w:val="28"/>
                <w:szCs w:val="28"/>
              </w:rPr>
              <w:t>еседа</w:t>
            </w:r>
            <w:r w:rsidR="00BC774B" w:rsidRPr="00BC774B">
              <w:rPr>
                <w:rFonts w:ascii="PT Astra Serif" w:hAnsi="PT Astra Serif"/>
                <w:sz w:val="28"/>
                <w:szCs w:val="28"/>
              </w:rPr>
              <w:t xml:space="preserve"> на тему:</w:t>
            </w:r>
            <w:r w:rsidRPr="00BC774B">
              <w:rPr>
                <w:rFonts w:ascii="PT Astra Serif" w:hAnsi="PT Astra Serif"/>
                <w:sz w:val="28"/>
                <w:szCs w:val="28"/>
              </w:rPr>
              <w:t xml:space="preserve"> «Налог. Налоговый кодекс».</w:t>
            </w:r>
          </w:p>
        </w:tc>
      </w:tr>
      <w:tr w:rsidR="007938ED" w:rsidRPr="00BC774B" w:rsidTr="007B3E22">
        <w:trPr>
          <w:trHeight w:val="671"/>
        </w:trPr>
        <w:tc>
          <w:tcPr>
            <w:tcW w:w="2235" w:type="dxa"/>
            <w:vMerge/>
          </w:tcPr>
          <w:p w:rsidR="007938ED" w:rsidRPr="00BC774B" w:rsidRDefault="007938ED" w:rsidP="00097D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938ED" w:rsidRPr="00BC774B" w:rsidRDefault="007938ED" w:rsidP="00097D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38ED" w:rsidRPr="00BC774B" w:rsidRDefault="00D762FA" w:rsidP="00A32244">
            <w:pPr>
              <w:spacing w:line="242" w:lineRule="atLeast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C774B">
              <w:rPr>
                <w:rFonts w:ascii="PT Astra Serif" w:hAnsi="PT Astra Serif"/>
                <w:color w:val="181818"/>
                <w:sz w:val="28"/>
                <w:szCs w:val="28"/>
              </w:rPr>
              <w:t>с</w:t>
            </w:r>
            <w:proofErr w:type="gramEnd"/>
            <w:r w:rsidRPr="00BC774B">
              <w:rPr>
                <w:rFonts w:ascii="PT Astra Serif" w:hAnsi="PT Astra Serif"/>
                <w:color w:val="181818"/>
                <w:sz w:val="28"/>
                <w:szCs w:val="28"/>
              </w:rPr>
              <w:t xml:space="preserve">. Михайловка, МОУ </w:t>
            </w:r>
            <w:r w:rsidR="006D2352">
              <w:rPr>
                <w:rFonts w:ascii="PT Astra Serif" w:hAnsi="PT Astra Serif"/>
                <w:color w:val="181818"/>
                <w:sz w:val="28"/>
                <w:szCs w:val="28"/>
              </w:rPr>
              <w:t>«</w:t>
            </w:r>
            <w:r w:rsidRPr="00BC774B">
              <w:rPr>
                <w:rFonts w:ascii="PT Astra Serif" w:hAnsi="PT Astra Serif"/>
                <w:color w:val="181818"/>
                <w:sz w:val="28"/>
                <w:szCs w:val="28"/>
              </w:rPr>
              <w:t>Михайловская СОШ</w:t>
            </w:r>
            <w:r w:rsidR="006D2352">
              <w:rPr>
                <w:rFonts w:ascii="PT Astra Serif" w:hAnsi="PT Astra Serif"/>
                <w:color w:val="181818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:rsidR="007938ED" w:rsidRPr="00BC774B" w:rsidRDefault="00337008" w:rsidP="00B16FD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color w:val="000000"/>
                <w:sz w:val="28"/>
                <w:szCs w:val="28"/>
              </w:rPr>
              <w:t>Конкурс плакатов и рисунков по финансовой грамотности.</w:t>
            </w:r>
          </w:p>
        </w:tc>
      </w:tr>
      <w:tr w:rsidR="00A63271" w:rsidRPr="00BC774B" w:rsidTr="007B3E22">
        <w:trPr>
          <w:trHeight w:val="671"/>
        </w:trPr>
        <w:tc>
          <w:tcPr>
            <w:tcW w:w="2235" w:type="dxa"/>
            <w:vMerge/>
          </w:tcPr>
          <w:p w:rsidR="00A63271" w:rsidRPr="00BC774B" w:rsidRDefault="00A63271" w:rsidP="00097D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63271" w:rsidRPr="00BC774B" w:rsidRDefault="00A63271" w:rsidP="00097D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BC774B" w:rsidRDefault="00BC774B" w:rsidP="006D2352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Ясашная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6D2352">
              <w:rPr>
                <w:rFonts w:ascii="PT Astra Serif" w:eastAsia="Calibri" w:hAnsi="PT Astra Serif"/>
                <w:sz w:val="28"/>
                <w:szCs w:val="28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ашла,</w:t>
            </w:r>
          </w:p>
          <w:p w:rsidR="00A63271" w:rsidRPr="00BC774B" w:rsidRDefault="00A63271" w:rsidP="00BC774B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BC774B">
              <w:rPr>
                <w:rFonts w:ascii="PT Astra Serif" w:eastAsia="Calibri" w:hAnsi="PT Astra Serif"/>
                <w:sz w:val="28"/>
                <w:szCs w:val="28"/>
              </w:rPr>
              <w:t>МОУ</w:t>
            </w:r>
            <w:r w:rsidR="006D2352">
              <w:rPr>
                <w:rFonts w:ascii="PT Astra Serif" w:eastAsia="Calibri" w:hAnsi="PT Astra Serif"/>
                <w:sz w:val="28"/>
                <w:szCs w:val="28"/>
              </w:rPr>
              <w:t xml:space="preserve"> «</w:t>
            </w:r>
            <w:r w:rsidRPr="00BC774B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proofErr w:type="spellStart"/>
            <w:r w:rsidRPr="00BC774B">
              <w:rPr>
                <w:rFonts w:ascii="PT Astra Serif" w:eastAsia="Calibri" w:hAnsi="PT Astra Serif"/>
                <w:sz w:val="28"/>
                <w:szCs w:val="28"/>
              </w:rPr>
              <w:t>Ясашно-Ташлинск</w:t>
            </w:r>
            <w:r w:rsidR="006D2352">
              <w:rPr>
                <w:rFonts w:ascii="PT Astra Serif" w:eastAsia="Calibri" w:hAnsi="PT Astra Serif"/>
                <w:sz w:val="28"/>
                <w:szCs w:val="28"/>
              </w:rPr>
              <w:t>ая</w:t>
            </w:r>
            <w:proofErr w:type="spellEnd"/>
            <w:r w:rsidRPr="00BC774B">
              <w:rPr>
                <w:rFonts w:ascii="PT Astra Serif" w:eastAsia="Calibri" w:hAnsi="PT Astra Serif"/>
                <w:sz w:val="28"/>
                <w:szCs w:val="28"/>
              </w:rPr>
              <w:t xml:space="preserve"> СОШ</w:t>
            </w:r>
            <w:r w:rsidR="006D2352">
              <w:rPr>
                <w:rFonts w:ascii="PT Astra Serif" w:eastAsia="Calibri" w:hAnsi="PT Astra Serif"/>
                <w:sz w:val="28"/>
                <w:szCs w:val="28"/>
              </w:rPr>
              <w:t>»</w:t>
            </w:r>
            <w:r w:rsidRPr="00BC774B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</w:p>
          <w:p w:rsidR="00A63271" w:rsidRPr="00BC774B" w:rsidRDefault="00A63271" w:rsidP="00A63271">
            <w:pPr>
              <w:pStyle w:val="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</w:tcPr>
          <w:p w:rsidR="00A63271" w:rsidRPr="00BC774B" w:rsidRDefault="00A63271" w:rsidP="00B16FD3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BC774B">
              <w:rPr>
                <w:rFonts w:ascii="PT Astra Serif" w:eastAsia="Calibri" w:hAnsi="PT Astra Serif"/>
                <w:sz w:val="28"/>
                <w:szCs w:val="28"/>
              </w:rPr>
              <w:t>-Диспут: «Что важнее: уметь зарабатывать или уметь тратить?»</w:t>
            </w:r>
            <w:r w:rsidR="00BC774B" w:rsidRPr="00BC774B">
              <w:rPr>
                <w:rFonts w:ascii="PT Astra Serif" w:eastAsia="Calibri" w:hAnsi="PT Astra Serif"/>
                <w:sz w:val="28"/>
                <w:szCs w:val="28"/>
              </w:rPr>
              <w:t>;</w:t>
            </w:r>
          </w:p>
          <w:p w:rsidR="00A63271" w:rsidRPr="00BC774B" w:rsidRDefault="00BC774B" w:rsidP="00B16FD3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BC774B">
              <w:rPr>
                <w:rFonts w:ascii="PT Astra Serif" w:eastAsia="Calibri" w:hAnsi="PT Astra Serif"/>
                <w:sz w:val="28"/>
                <w:szCs w:val="28"/>
              </w:rPr>
              <w:t>-о</w:t>
            </w:r>
            <w:r w:rsidR="00A63271" w:rsidRPr="00BC774B">
              <w:rPr>
                <w:rFonts w:ascii="PT Astra Serif" w:eastAsia="Calibri" w:hAnsi="PT Astra Serif"/>
                <w:sz w:val="28"/>
                <w:szCs w:val="28"/>
              </w:rPr>
              <w:t>ткрытый урок: «Зачем нужно быть финансово грамотным?»</w:t>
            </w:r>
            <w:r w:rsidRPr="00BC774B">
              <w:rPr>
                <w:rFonts w:ascii="PT Astra Serif" w:eastAsia="Calibri" w:hAnsi="PT Astra Serif"/>
                <w:sz w:val="28"/>
                <w:szCs w:val="28"/>
              </w:rPr>
              <w:t>;</w:t>
            </w:r>
          </w:p>
          <w:p w:rsidR="00A63271" w:rsidRPr="00BC774B" w:rsidRDefault="00BC774B" w:rsidP="00BC774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eastAsia="Calibri" w:hAnsi="PT Astra Serif"/>
                <w:sz w:val="28"/>
                <w:szCs w:val="28"/>
              </w:rPr>
              <w:t>-к</w:t>
            </w:r>
            <w:r w:rsidR="00A63271" w:rsidRPr="00BC774B">
              <w:rPr>
                <w:rFonts w:ascii="PT Astra Serif" w:eastAsia="Calibri" w:hAnsi="PT Astra Serif"/>
                <w:sz w:val="28"/>
                <w:szCs w:val="28"/>
              </w:rPr>
              <w:t>онференция на тему: «Финансовая грамотность</w:t>
            </w:r>
            <w:r w:rsidR="00AF5AFC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A63271" w:rsidRPr="00BC774B">
              <w:rPr>
                <w:rFonts w:ascii="PT Astra Serif" w:eastAsia="Calibri" w:hAnsi="PT Astra Serif"/>
                <w:sz w:val="28"/>
                <w:szCs w:val="28"/>
              </w:rPr>
              <w:t>- требование нашего времени»</w:t>
            </w:r>
            <w:r w:rsidRPr="00BC774B">
              <w:rPr>
                <w:rFonts w:ascii="PT Astra Serif" w:eastAsia="Calibri" w:hAnsi="PT Astra Serif"/>
                <w:sz w:val="28"/>
                <w:szCs w:val="28"/>
              </w:rPr>
              <w:t>.</w:t>
            </w:r>
          </w:p>
        </w:tc>
      </w:tr>
      <w:tr w:rsidR="00A63271" w:rsidRPr="00BC774B" w:rsidTr="007B3E22">
        <w:trPr>
          <w:trHeight w:val="671"/>
        </w:trPr>
        <w:tc>
          <w:tcPr>
            <w:tcW w:w="2235" w:type="dxa"/>
            <w:vMerge/>
          </w:tcPr>
          <w:p w:rsidR="00A63271" w:rsidRPr="00BC774B" w:rsidRDefault="00A63271" w:rsidP="00097D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63271" w:rsidRPr="00BC774B" w:rsidRDefault="00A63271" w:rsidP="00097D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63271" w:rsidRPr="00BC774B" w:rsidRDefault="00A63271" w:rsidP="005225B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A63271" w:rsidRPr="00BC774B" w:rsidRDefault="00A63271" w:rsidP="00B16FD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B1107" w:rsidRPr="007B3E22" w:rsidRDefault="002F2E11" w:rsidP="00AD6C68">
      <w:pPr>
        <w:rPr>
          <w:rFonts w:ascii="PT Astra Serif" w:hAnsi="PT Astra Serif"/>
        </w:rPr>
      </w:pPr>
      <w:r w:rsidRPr="007B3E22">
        <w:rPr>
          <w:rFonts w:ascii="PT Astra Serif" w:hAnsi="PT Astra Serif"/>
        </w:rPr>
        <w:t>Панфилова Т.И.</w:t>
      </w:r>
    </w:p>
    <w:p w:rsidR="00BC774B" w:rsidRPr="007B3E22" w:rsidRDefault="001B3677">
      <w:pPr>
        <w:rPr>
          <w:rFonts w:ascii="PT Astra Serif" w:hAnsi="PT Astra Serif"/>
        </w:rPr>
      </w:pPr>
      <w:r w:rsidRPr="007B3E22">
        <w:rPr>
          <w:rFonts w:ascii="PT Astra Serif" w:hAnsi="PT Astra Serif"/>
        </w:rPr>
        <w:t>т</w:t>
      </w:r>
      <w:r w:rsidR="002B1107" w:rsidRPr="007B3E22">
        <w:rPr>
          <w:rFonts w:ascii="PT Astra Serif" w:hAnsi="PT Astra Serif"/>
        </w:rPr>
        <w:t>. 8-84-234- 22705</w:t>
      </w:r>
    </w:p>
    <w:sectPr w:rsidR="00BC774B" w:rsidRPr="007B3E22" w:rsidSect="00250F03">
      <w:headerReference w:type="default" r:id="rId9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9A" w:rsidRDefault="00E1269A" w:rsidP="00C7049A">
      <w:r>
        <w:separator/>
      </w:r>
    </w:p>
  </w:endnote>
  <w:endnote w:type="continuationSeparator" w:id="0">
    <w:p w:rsidR="00E1269A" w:rsidRDefault="00E1269A" w:rsidP="00C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9A" w:rsidRDefault="00E1269A" w:rsidP="00C7049A">
      <w:r>
        <w:separator/>
      </w:r>
    </w:p>
  </w:footnote>
  <w:footnote w:type="continuationSeparator" w:id="0">
    <w:p w:rsidR="00E1269A" w:rsidRDefault="00E1269A" w:rsidP="00C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69A" w:rsidRDefault="00E1269A" w:rsidP="00C7049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FB"/>
    <w:rsid w:val="0002409E"/>
    <w:rsid w:val="00027C36"/>
    <w:rsid w:val="00036FCF"/>
    <w:rsid w:val="0005184C"/>
    <w:rsid w:val="000535CD"/>
    <w:rsid w:val="000827DF"/>
    <w:rsid w:val="000956B4"/>
    <w:rsid w:val="00097D9D"/>
    <w:rsid w:val="000A4916"/>
    <w:rsid w:val="000B2599"/>
    <w:rsid w:val="000B27C3"/>
    <w:rsid w:val="000B2D75"/>
    <w:rsid w:val="000C078E"/>
    <w:rsid w:val="000C1343"/>
    <w:rsid w:val="000C25E2"/>
    <w:rsid w:val="000D73A6"/>
    <w:rsid w:val="000E774B"/>
    <w:rsid w:val="000F51EB"/>
    <w:rsid w:val="00102D65"/>
    <w:rsid w:val="00106CF3"/>
    <w:rsid w:val="00123E90"/>
    <w:rsid w:val="00134004"/>
    <w:rsid w:val="00135669"/>
    <w:rsid w:val="00137A89"/>
    <w:rsid w:val="001440B8"/>
    <w:rsid w:val="00147622"/>
    <w:rsid w:val="00152411"/>
    <w:rsid w:val="00192CA6"/>
    <w:rsid w:val="00195E18"/>
    <w:rsid w:val="001972A6"/>
    <w:rsid w:val="001A15B0"/>
    <w:rsid w:val="001B3604"/>
    <w:rsid w:val="001B3677"/>
    <w:rsid w:val="001D1601"/>
    <w:rsid w:val="001D5F39"/>
    <w:rsid w:val="001D7838"/>
    <w:rsid w:val="001E048B"/>
    <w:rsid w:val="001E0C81"/>
    <w:rsid w:val="002036E7"/>
    <w:rsid w:val="0020788C"/>
    <w:rsid w:val="00223311"/>
    <w:rsid w:val="00226EEA"/>
    <w:rsid w:val="00227A63"/>
    <w:rsid w:val="002428EF"/>
    <w:rsid w:val="00250F03"/>
    <w:rsid w:val="002654FD"/>
    <w:rsid w:val="00282400"/>
    <w:rsid w:val="00284BB2"/>
    <w:rsid w:val="00297027"/>
    <w:rsid w:val="002A2C95"/>
    <w:rsid w:val="002A42DB"/>
    <w:rsid w:val="002B1107"/>
    <w:rsid w:val="002C00CA"/>
    <w:rsid w:val="002C2525"/>
    <w:rsid w:val="002D074C"/>
    <w:rsid w:val="002D2B13"/>
    <w:rsid w:val="002D6D78"/>
    <w:rsid w:val="002F14D1"/>
    <w:rsid w:val="002F29B7"/>
    <w:rsid w:val="002F2E11"/>
    <w:rsid w:val="002F6A10"/>
    <w:rsid w:val="003062E3"/>
    <w:rsid w:val="00307D25"/>
    <w:rsid w:val="0031360F"/>
    <w:rsid w:val="00313AAA"/>
    <w:rsid w:val="00323D58"/>
    <w:rsid w:val="0032500C"/>
    <w:rsid w:val="0032581D"/>
    <w:rsid w:val="0032592C"/>
    <w:rsid w:val="00327F0B"/>
    <w:rsid w:val="00331281"/>
    <w:rsid w:val="0033404B"/>
    <w:rsid w:val="00337008"/>
    <w:rsid w:val="00343C3E"/>
    <w:rsid w:val="00345A49"/>
    <w:rsid w:val="00345C93"/>
    <w:rsid w:val="00385AC4"/>
    <w:rsid w:val="00396FA0"/>
    <w:rsid w:val="003A3F27"/>
    <w:rsid w:val="003B2F41"/>
    <w:rsid w:val="003B7F5C"/>
    <w:rsid w:val="003C7CF0"/>
    <w:rsid w:val="003F4032"/>
    <w:rsid w:val="003F62E6"/>
    <w:rsid w:val="00400919"/>
    <w:rsid w:val="00400D25"/>
    <w:rsid w:val="00404498"/>
    <w:rsid w:val="004236BE"/>
    <w:rsid w:val="004434EB"/>
    <w:rsid w:val="00444232"/>
    <w:rsid w:val="00445AB3"/>
    <w:rsid w:val="00457D55"/>
    <w:rsid w:val="00464CEE"/>
    <w:rsid w:val="00480CB8"/>
    <w:rsid w:val="00482BCE"/>
    <w:rsid w:val="00486C45"/>
    <w:rsid w:val="00487F02"/>
    <w:rsid w:val="0049387A"/>
    <w:rsid w:val="00496261"/>
    <w:rsid w:val="004A1919"/>
    <w:rsid w:val="004A4D56"/>
    <w:rsid w:val="004A6B69"/>
    <w:rsid w:val="004A7CFD"/>
    <w:rsid w:val="004C2AC2"/>
    <w:rsid w:val="004C45A6"/>
    <w:rsid w:val="004D6E70"/>
    <w:rsid w:val="004E0AC8"/>
    <w:rsid w:val="004E2C0F"/>
    <w:rsid w:val="004E4B32"/>
    <w:rsid w:val="004F7A9C"/>
    <w:rsid w:val="0050448D"/>
    <w:rsid w:val="005129A6"/>
    <w:rsid w:val="00513E06"/>
    <w:rsid w:val="005225B8"/>
    <w:rsid w:val="00527B68"/>
    <w:rsid w:val="00532766"/>
    <w:rsid w:val="005331FB"/>
    <w:rsid w:val="005364BA"/>
    <w:rsid w:val="00560361"/>
    <w:rsid w:val="00562595"/>
    <w:rsid w:val="00566CC8"/>
    <w:rsid w:val="00574625"/>
    <w:rsid w:val="00581860"/>
    <w:rsid w:val="00582148"/>
    <w:rsid w:val="00582BD0"/>
    <w:rsid w:val="005847DE"/>
    <w:rsid w:val="00587AB8"/>
    <w:rsid w:val="00594B22"/>
    <w:rsid w:val="00596E54"/>
    <w:rsid w:val="005A6C61"/>
    <w:rsid w:val="005C1C6A"/>
    <w:rsid w:val="005F14FB"/>
    <w:rsid w:val="00612615"/>
    <w:rsid w:val="006352CF"/>
    <w:rsid w:val="00642946"/>
    <w:rsid w:val="00646050"/>
    <w:rsid w:val="00652954"/>
    <w:rsid w:val="006624A8"/>
    <w:rsid w:val="00667DE3"/>
    <w:rsid w:val="0067101E"/>
    <w:rsid w:val="0068424F"/>
    <w:rsid w:val="00692C93"/>
    <w:rsid w:val="006A2CE8"/>
    <w:rsid w:val="006A569A"/>
    <w:rsid w:val="006A78B8"/>
    <w:rsid w:val="006B1102"/>
    <w:rsid w:val="006B2F23"/>
    <w:rsid w:val="006B320B"/>
    <w:rsid w:val="006B4D97"/>
    <w:rsid w:val="006D193D"/>
    <w:rsid w:val="006D2352"/>
    <w:rsid w:val="006D7CF3"/>
    <w:rsid w:val="006F3608"/>
    <w:rsid w:val="006F5B68"/>
    <w:rsid w:val="00713777"/>
    <w:rsid w:val="00715885"/>
    <w:rsid w:val="00717400"/>
    <w:rsid w:val="00721ED8"/>
    <w:rsid w:val="00754AFA"/>
    <w:rsid w:val="007727A7"/>
    <w:rsid w:val="00787DBE"/>
    <w:rsid w:val="007938ED"/>
    <w:rsid w:val="007B05F0"/>
    <w:rsid w:val="007B3E22"/>
    <w:rsid w:val="007C2BB4"/>
    <w:rsid w:val="007C3B61"/>
    <w:rsid w:val="007D025B"/>
    <w:rsid w:val="007D5700"/>
    <w:rsid w:val="007E3709"/>
    <w:rsid w:val="007E48F1"/>
    <w:rsid w:val="007F350A"/>
    <w:rsid w:val="00800E71"/>
    <w:rsid w:val="008031AF"/>
    <w:rsid w:val="0080340B"/>
    <w:rsid w:val="00804248"/>
    <w:rsid w:val="00860868"/>
    <w:rsid w:val="00862769"/>
    <w:rsid w:val="008638AA"/>
    <w:rsid w:val="00864FA4"/>
    <w:rsid w:val="00866729"/>
    <w:rsid w:val="0088442B"/>
    <w:rsid w:val="00891F20"/>
    <w:rsid w:val="0089764D"/>
    <w:rsid w:val="008D0341"/>
    <w:rsid w:val="008D3F29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383B"/>
    <w:rsid w:val="0093000E"/>
    <w:rsid w:val="00937111"/>
    <w:rsid w:val="00940E00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8255F"/>
    <w:rsid w:val="00982B20"/>
    <w:rsid w:val="00982C34"/>
    <w:rsid w:val="0098700B"/>
    <w:rsid w:val="00992146"/>
    <w:rsid w:val="009A3C9D"/>
    <w:rsid w:val="009A4DDF"/>
    <w:rsid w:val="009A59C9"/>
    <w:rsid w:val="009A6283"/>
    <w:rsid w:val="009A6DC3"/>
    <w:rsid w:val="009B5C7A"/>
    <w:rsid w:val="009B7664"/>
    <w:rsid w:val="009D3EF5"/>
    <w:rsid w:val="009D5461"/>
    <w:rsid w:val="009E7182"/>
    <w:rsid w:val="009F0ED3"/>
    <w:rsid w:val="009F7205"/>
    <w:rsid w:val="009F7504"/>
    <w:rsid w:val="00A00B21"/>
    <w:rsid w:val="00A12A58"/>
    <w:rsid w:val="00A143F7"/>
    <w:rsid w:val="00A17408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A137F"/>
    <w:rsid w:val="00AA1ECF"/>
    <w:rsid w:val="00AA40A9"/>
    <w:rsid w:val="00AB3B80"/>
    <w:rsid w:val="00AB6AFE"/>
    <w:rsid w:val="00AC095C"/>
    <w:rsid w:val="00AC0E9E"/>
    <w:rsid w:val="00AC33A5"/>
    <w:rsid w:val="00AD33EC"/>
    <w:rsid w:val="00AD6C68"/>
    <w:rsid w:val="00AE5C3E"/>
    <w:rsid w:val="00AF5AFC"/>
    <w:rsid w:val="00B05131"/>
    <w:rsid w:val="00B10273"/>
    <w:rsid w:val="00B16FD3"/>
    <w:rsid w:val="00B42FAB"/>
    <w:rsid w:val="00B440CC"/>
    <w:rsid w:val="00B55647"/>
    <w:rsid w:val="00B71268"/>
    <w:rsid w:val="00B800CA"/>
    <w:rsid w:val="00B80E85"/>
    <w:rsid w:val="00B81FE9"/>
    <w:rsid w:val="00B9575E"/>
    <w:rsid w:val="00BA488F"/>
    <w:rsid w:val="00BC5CAC"/>
    <w:rsid w:val="00BC774B"/>
    <w:rsid w:val="00BD0EB5"/>
    <w:rsid w:val="00BD1004"/>
    <w:rsid w:val="00BD3D50"/>
    <w:rsid w:val="00BD5E33"/>
    <w:rsid w:val="00BE0FF0"/>
    <w:rsid w:val="00BE4CFC"/>
    <w:rsid w:val="00C102AE"/>
    <w:rsid w:val="00C15928"/>
    <w:rsid w:val="00C20EBD"/>
    <w:rsid w:val="00C21039"/>
    <w:rsid w:val="00C3138B"/>
    <w:rsid w:val="00C332E8"/>
    <w:rsid w:val="00C35410"/>
    <w:rsid w:val="00C3682E"/>
    <w:rsid w:val="00C42AE0"/>
    <w:rsid w:val="00C43587"/>
    <w:rsid w:val="00C460B1"/>
    <w:rsid w:val="00C47C86"/>
    <w:rsid w:val="00C627DD"/>
    <w:rsid w:val="00C7049A"/>
    <w:rsid w:val="00C70E92"/>
    <w:rsid w:val="00C923AD"/>
    <w:rsid w:val="00C93BCC"/>
    <w:rsid w:val="00CA3E40"/>
    <w:rsid w:val="00CA6BA7"/>
    <w:rsid w:val="00CA7E6E"/>
    <w:rsid w:val="00CD5C69"/>
    <w:rsid w:val="00CE6D1A"/>
    <w:rsid w:val="00CF0712"/>
    <w:rsid w:val="00CF3545"/>
    <w:rsid w:val="00D04A55"/>
    <w:rsid w:val="00D04BF4"/>
    <w:rsid w:val="00D0581B"/>
    <w:rsid w:val="00D0590C"/>
    <w:rsid w:val="00D0715C"/>
    <w:rsid w:val="00D07A30"/>
    <w:rsid w:val="00D12CEB"/>
    <w:rsid w:val="00D21A56"/>
    <w:rsid w:val="00D2350F"/>
    <w:rsid w:val="00D2473E"/>
    <w:rsid w:val="00D26DF1"/>
    <w:rsid w:val="00D310DB"/>
    <w:rsid w:val="00D41136"/>
    <w:rsid w:val="00D42AA7"/>
    <w:rsid w:val="00D443D4"/>
    <w:rsid w:val="00D44831"/>
    <w:rsid w:val="00D50540"/>
    <w:rsid w:val="00D52F82"/>
    <w:rsid w:val="00D762FA"/>
    <w:rsid w:val="00D803F2"/>
    <w:rsid w:val="00D82D2E"/>
    <w:rsid w:val="00D86B48"/>
    <w:rsid w:val="00D878E0"/>
    <w:rsid w:val="00D902EE"/>
    <w:rsid w:val="00DA43F0"/>
    <w:rsid w:val="00DB6F73"/>
    <w:rsid w:val="00DC1FE3"/>
    <w:rsid w:val="00DC2209"/>
    <w:rsid w:val="00DC7582"/>
    <w:rsid w:val="00DD0D21"/>
    <w:rsid w:val="00DD2175"/>
    <w:rsid w:val="00DD4C0C"/>
    <w:rsid w:val="00DD61FE"/>
    <w:rsid w:val="00DE0B33"/>
    <w:rsid w:val="00DE36A2"/>
    <w:rsid w:val="00DE4895"/>
    <w:rsid w:val="00DF153A"/>
    <w:rsid w:val="00DF27EA"/>
    <w:rsid w:val="00DF5E99"/>
    <w:rsid w:val="00E01515"/>
    <w:rsid w:val="00E02C2D"/>
    <w:rsid w:val="00E05C23"/>
    <w:rsid w:val="00E07067"/>
    <w:rsid w:val="00E0763E"/>
    <w:rsid w:val="00E1269A"/>
    <w:rsid w:val="00E13996"/>
    <w:rsid w:val="00E159D4"/>
    <w:rsid w:val="00E15FB4"/>
    <w:rsid w:val="00E23110"/>
    <w:rsid w:val="00E33DD6"/>
    <w:rsid w:val="00E41034"/>
    <w:rsid w:val="00E438DB"/>
    <w:rsid w:val="00E56562"/>
    <w:rsid w:val="00E57510"/>
    <w:rsid w:val="00E77584"/>
    <w:rsid w:val="00E81E9C"/>
    <w:rsid w:val="00E86749"/>
    <w:rsid w:val="00EA4F5D"/>
    <w:rsid w:val="00EA7086"/>
    <w:rsid w:val="00EB7856"/>
    <w:rsid w:val="00EC2612"/>
    <w:rsid w:val="00ED1B91"/>
    <w:rsid w:val="00EE6A19"/>
    <w:rsid w:val="00EF3625"/>
    <w:rsid w:val="00F01E65"/>
    <w:rsid w:val="00F043FE"/>
    <w:rsid w:val="00F049BB"/>
    <w:rsid w:val="00F1026E"/>
    <w:rsid w:val="00F12116"/>
    <w:rsid w:val="00F23E8C"/>
    <w:rsid w:val="00F25644"/>
    <w:rsid w:val="00F322A7"/>
    <w:rsid w:val="00F33006"/>
    <w:rsid w:val="00F33DBD"/>
    <w:rsid w:val="00F3708B"/>
    <w:rsid w:val="00F56688"/>
    <w:rsid w:val="00F72DBF"/>
    <w:rsid w:val="00F73501"/>
    <w:rsid w:val="00F7701F"/>
    <w:rsid w:val="00F815A4"/>
    <w:rsid w:val="00F82BCC"/>
    <w:rsid w:val="00F94736"/>
    <w:rsid w:val="00FB2816"/>
    <w:rsid w:val="00FB47FC"/>
    <w:rsid w:val="00FB6D0B"/>
    <w:rsid w:val="00FC00B9"/>
    <w:rsid w:val="00FC4539"/>
    <w:rsid w:val="00FD5C60"/>
    <w:rsid w:val="00FE0BA7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0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0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2592C"/>
    <w:rPr>
      <w:color w:val="0000FF"/>
      <w:u w:val="single"/>
    </w:rPr>
  </w:style>
  <w:style w:type="character" w:customStyle="1" w:styleId="wmi-callto">
    <w:name w:val="wmi-callto"/>
    <w:basedOn w:val="a0"/>
    <w:rsid w:val="008F7237"/>
  </w:style>
  <w:style w:type="paragraph" w:styleId="aa">
    <w:name w:val="Normal (Web)"/>
    <w:basedOn w:val="a"/>
    <w:uiPriority w:val="99"/>
    <w:semiHidden/>
    <w:unhideWhenUsed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0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A4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0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0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2592C"/>
    <w:rPr>
      <w:color w:val="0000FF"/>
      <w:u w:val="single"/>
    </w:rPr>
  </w:style>
  <w:style w:type="character" w:customStyle="1" w:styleId="wmi-callto">
    <w:name w:val="wmi-callto"/>
    <w:basedOn w:val="a0"/>
    <w:rsid w:val="008F7237"/>
  </w:style>
  <w:style w:type="paragraph" w:styleId="aa">
    <w:name w:val="Normal (Web)"/>
    <w:basedOn w:val="a"/>
    <w:uiPriority w:val="99"/>
    <w:semiHidden/>
    <w:unhideWhenUsed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0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A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F219-1E6B-4C9A-8729-B256639A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U105</dc:creator>
  <cp:lastModifiedBy>Айзарова Т.Н.</cp:lastModifiedBy>
  <cp:revision>101</cp:revision>
  <cp:lastPrinted>2022-03-18T05:47:00Z</cp:lastPrinted>
  <dcterms:created xsi:type="dcterms:W3CDTF">2022-02-16T11:46:00Z</dcterms:created>
  <dcterms:modified xsi:type="dcterms:W3CDTF">2022-04-26T07:43:00Z</dcterms:modified>
</cp:coreProperties>
</file>